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92CC" w14:textId="77777777" w:rsidR="00DF6DBB" w:rsidRPr="00034628" w:rsidRDefault="00DF6DBB" w:rsidP="00DF6DBB">
      <w:pPr>
        <w:spacing w:line="480" w:lineRule="atLeast"/>
        <w:rPr>
          <w:rFonts w:asciiTheme="minorEastAsia" w:hAnsiTheme="minorEastAsia" w:cs="FO-Minchotai"/>
          <w:kern w:val="0"/>
          <w:sz w:val="22"/>
        </w:rPr>
      </w:pPr>
      <w:r w:rsidRPr="00034628">
        <w:rPr>
          <w:rFonts w:asciiTheme="minorEastAsia" w:hAnsiTheme="minorEastAsia" w:cs="FO-Minchotai" w:hint="eastAsia"/>
          <w:kern w:val="0"/>
          <w:sz w:val="22"/>
        </w:rPr>
        <w:t>第１号様式（第５条第１項）</w:t>
      </w:r>
    </w:p>
    <w:p w14:paraId="6712C65F" w14:textId="4C697406" w:rsidR="00DF6DBB" w:rsidRPr="00034628" w:rsidRDefault="00DF6DBB" w:rsidP="00A616CC">
      <w:pPr>
        <w:spacing w:line="480" w:lineRule="atLeast"/>
        <w:ind w:left="220" w:hangingChars="100" w:hanging="220"/>
        <w:jc w:val="center"/>
        <w:rPr>
          <w:rFonts w:asciiTheme="minorEastAsia" w:hAnsiTheme="minorEastAsia" w:cs="FO-Minchotai"/>
          <w:kern w:val="0"/>
          <w:sz w:val="22"/>
        </w:rPr>
      </w:pPr>
      <w:r w:rsidRPr="00034628">
        <w:rPr>
          <w:rFonts w:asciiTheme="minorEastAsia" w:hAnsiTheme="minorEastAsia" w:cs="FO-Minchotai" w:hint="eastAsia"/>
          <w:kern w:val="0"/>
          <w:sz w:val="22"/>
        </w:rPr>
        <w:t>八千代市高齢者等外出支援利用申請書</w:t>
      </w:r>
    </w:p>
    <w:p w14:paraId="56511D87" w14:textId="24601642" w:rsidR="00DF6DBB" w:rsidRPr="00034628" w:rsidRDefault="00A616CC" w:rsidP="00A616CC">
      <w:pPr>
        <w:tabs>
          <w:tab w:val="left" w:pos="7230"/>
        </w:tabs>
        <w:spacing w:line="480" w:lineRule="atLeast"/>
        <w:ind w:left="220" w:right="440" w:hangingChars="100" w:hanging="220"/>
        <w:jc w:val="right"/>
        <w:rPr>
          <w:rFonts w:asciiTheme="minorEastAsia" w:hAnsiTheme="minorEastAsia" w:cs="FO-Minchotai"/>
          <w:kern w:val="0"/>
          <w:sz w:val="22"/>
        </w:rPr>
      </w:pPr>
      <w:r>
        <w:rPr>
          <w:rFonts w:asciiTheme="minorEastAsia" w:hAnsiTheme="minorEastAsia" w:cs="FO-Minchotai" w:hint="eastAsia"/>
          <w:kern w:val="0"/>
          <w:sz w:val="22"/>
        </w:rPr>
        <w:t xml:space="preserve">令和　　　</w:t>
      </w:r>
      <w:r w:rsidR="00DF6DBB" w:rsidRPr="00034628">
        <w:rPr>
          <w:rFonts w:asciiTheme="minorEastAsia" w:hAnsiTheme="minorEastAsia" w:cs="FO-Minchotai" w:hint="eastAsia"/>
          <w:kern w:val="0"/>
          <w:sz w:val="22"/>
        </w:rPr>
        <w:t>年</w:t>
      </w:r>
      <w:r w:rsidR="007156C7">
        <w:rPr>
          <w:rFonts w:asciiTheme="minorEastAsia" w:hAnsiTheme="minorEastAsia" w:cs="FO-Minchotai" w:hint="eastAsia"/>
          <w:kern w:val="0"/>
          <w:sz w:val="22"/>
        </w:rPr>
        <w:t xml:space="preserve">　</w:t>
      </w:r>
      <w:r w:rsidR="00DF6DBB" w:rsidRPr="00034628">
        <w:rPr>
          <w:rFonts w:asciiTheme="minorEastAsia" w:hAnsiTheme="minorEastAsia" w:cs="FO-Minchotai" w:hint="eastAsia"/>
          <w:kern w:val="0"/>
          <w:sz w:val="22"/>
        </w:rPr>
        <w:t xml:space="preserve">　　月　</w:t>
      </w:r>
      <w:r w:rsidR="007156C7">
        <w:rPr>
          <w:rFonts w:asciiTheme="minorEastAsia" w:hAnsiTheme="minorEastAsia" w:cs="FO-Minchotai" w:hint="eastAsia"/>
          <w:kern w:val="0"/>
          <w:sz w:val="22"/>
        </w:rPr>
        <w:t xml:space="preserve">　</w:t>
      </w:r>
      <w:r w:rsidR="00DF6DBB" w:rsidRPr="00034628">
        <w:rPr>
          <w:rFonts w:asciiTheme="minorEastAsia" w:hAnsiTheme="minorEastAsia" w:cs="FO-Minchotai" w:hint="eastAsia"/>
          <w:kern w:val="0"/>
          <w:sz w:val="22"/>
        </w:rPr>
        <w:t xml:space="preserve">　日</w:t>
      </w:r>
    </w:p>
    <w:p w14:paraId="68106E37" w14:textId="77777777" w:rsidR="00E15350" w:rsidRPr="00034628" w:rsidRDefault="00E15350" w:rsidP="00E15350">
      <w:pPr>
        <w:spacing w:line="480" w:lineRule="atLeast"/>
        <w:ind w:leftChars="100" w:left="210"/>
        <w:rPr>
          <w:rFonts w:asciiTheme="minorEastAsia" w:hAnsiTheme="minorEastAsia" w:cs="FO-Minchotai"/>
          <w:kern w:val="0"/>
          <w:sz w:val="22"/>
        </w:rPr>
      </w:pPr>
      <w:r w:rsidRPr="00034628">
        <w:rPr>
          <w:rFonts w:asciiTheme="minorEastAsia" w:hAnsiTheme="minorEastAsia" w:cs="FO-Minchotai" w:hint="eastAsia"/>
          <w:kern w:val="0"/>
          <w:sz w:val="22"/>
        </w:rPr>
        <w:t>（宛先）　八千代市長</w:t>
      </w:r>
    </w:p>
    <w:p w14:paraId="59611EAD" w14:textId="77777777" w:rsidR="00E15350" w:rsidRPr="00034628" w:rsidRDefault="00E15350" w:rsidP="00E15350">
      <w:pPr>
        <w:spacing w:line="480" w:lineRule="atLeast"/>
        <w:ind w:leftChars="100" w:left="210"/>
        <w:rPr>
          <w:rFonts w:asciiTheme="minorEastAsia" w:hAnsiTheme="minorEastAsia" w:cs="FO-Minchotai"/>
          <w:kern w:val="0"/>
          <w:sz w:val="22"/>
        </w:rPr>
      </w:pPr>
    </w:p>
    <w:p w14:paraId="17887A06" w14:textId="3DBB20D4" w:rsidR="00E15350" w:rsidRPr="00034628" w:rsidRDefault="00B32EE2" w:rsidP="00C35A31">
      <w:pPr>
        <w:spacing w:line="480" w:lineRule="atLeast"/>
        <w:ind w:leftChars="100" w:left="210" w:firstLineChars="100" w:firstLine="220"/>
        <w:rPr>
          <w:rFonts w:asciiTheme="minorEastAsia" w:hAnsiTheme="minorEastAsia" w:cs="FO-Minchotai"/>
          <w:kern w:val="0"/>
          <w:sz w:val="22"/>
        </w:rPr>
      </w:pPr>
      <w:r w:rsidRPr="00034628">
        <w:rPr>
          <w:rFonts w:asciiTheme="minorEastAsia" w:hAnsiTheme="minorEastAsia" w:cs="FO-Minchotai" w:hint="eastAsia"/>
          <w:kern w:val="0"/>
          <w:sz w:val="22"/>
        </w:rPr>
        <w:t>八千代市高齢者等外出支援事業実施要綱第５条第１項の規定により，</w:t>
      </w:r>
      <w:r w:rsidR="00E15350" w:rsidRPr="00034628">
        <w:rPr>
          <w:rFonts w:asciiTheme="minorEastAsia" w:hAnsiTheme="minorEastAsia" w:cs="FO-Minchotai" w:hint="eastAsia"/>
          <w:kern w:val="0"/>
          <w:sz w:val="22"/>
        </w:rPr>
        <w:t>次のとおり申請します。</w:t>
      </w:r>
    </w:p>
    <w:p w14:paraId="69BDEECD" w14:textId="7A288121" w:rsidR="00E15350" w:rsidRPr="00034628" w:rsidRDefault="00E15350" w:rsidP="00E15350">
      <w:pPr>
        <w:spacing w:line="480" w:lineRule="atLeast"/>
        <w:ind w:leftChars="100" w:left="210" w:firstLineChars="100" w:firstLine="220"/>
        <w:rPr>
          <w:rFonts w:asciiTheme="minorEastAsia" w:hAnsiTheme="minorEastAsia" w:cs="FO-Minchotai"/>
          <w:kern w:val="0"/>
          <w:sz w:val="22"/>
        </w:rPr>
      </w:pPr>
      <w:r w:rsidRPr="00034628">
        <w:rPr>
          <w:rFonts w:asciiTheme="minorEastAsia" w:hAnsiTheme="minorEastAsia" w:cs="FO-Minchotai" w:hint="eastAsia"/>
          <w:kern w:val="0"/>
          <w:sz w:val="22"/>
        </w:rPr>
        <w:t>また，この申請に係る事務手続を処理するために限り，</w:t>
      </w:r>
      <w:r w:rsidR="00B37582" w:rsidRPr="00034628">
        <w:rPr>
          <w:rFonts w:asciiTheme="minorEastAsia" w:hAnsiTheme="minorEastAsia" w:cs="FO-Minchotai" w:hint="eastAsia"/>
          <w:kern w:val="0"/>
          <w:sz w:val="22"/>
        </w:rPr>
        <w:t>私の住民基本台帳関係情報，市町村民税の課税状況</w:t>
      </w:r>
      <w:r w:rsidR="006647FE" w:rsidRPr="00034628">
        <w:rPr>
          <w:rFonts w:asciiTheme="minorEastAsia" w:hAnsiTheme="minorEastAsia" w:cs="FO-Minchotai" w:hint="eastAsia"/>
          <w:kern w:val="0"/>
          <w:sz w:val="22"/>
        </w:rPr>
        <w:t>，生活保護の受給状況</w:t>
      </w:r>
      <w:r w:rsidR="00B37582" w:rsidRPr="00034628">
        <w:rPr>
          <w:rFonts w:asciiTheme="minorEastAsia" w:hAnsiTheme="minorEastAsia" w:cs="FO-Minchotai" w:hint="eastAsia"/>
          <w:kern w:val="0"/>
          <w:sz w:val="22"/>
        </w:rPr>
        <w:t>及び要介護認定若しくは</w:t>
      </w:r>
      <w:r w:rsidRPr="00034628">
        <w:rPr>
          <w:rFonts w:asciiTheme="minorEastAsia" w:hAnsiTheme="minorEastAsia" w:cs="FO-Minchotai" w:hint="eastAsia"/>
          <w:kern w:val="0"/>
          <w:sz w:val="22"/>
        </w:rPr>
        <w:t>要支援認定</w:t>
      </w:r>
      <w:r w:rsidR="00B37582" w:rsidRPr="00034628">
        <w:rPr>
          <w:rFonts w:asciiTheme="minorEastAsia" w:hAnsiTheme="minorEastAsia" w:cs="FO-Minchotai" w:hint="eastAsia"/>
          <w:kern w:val="0"/>
          <w:sz w:val="22"/>
        </w:rPr>
        <w:t>又は事業対象者</w:t>
      </w:r>
      <w:r w:rsidRPr="00034628">
        <w:rPr>
          <w:rFonts w:asciiTheme="minorEastAsia" w:hAnsiTheme="minorEastAsia" w:cs="FO-Minchotai" w:hint="eastAsia"/>
          <w:kern w:val="0"/>
          <w:sz w:val="22"/>
        </w:rPr>
        <w:t>の認定状況を，担当課において確認する</w:t>
      </w:r>
      <w:r w:rsidR="00B32EE2" w:rsidRPr="00034628">
        <w:rPr>
          <w:rFonts w:asciiTheme="minorEastAsia" w:hAnsiTheme="minorEastAsia" w:cs="FO-Minchotai" w:hint="eastAsia"/>
          <w:kern w:val="0"/>
          <w:sz w:val="22"/>
        </w:rPr>
        <w:t>こと</w:t>
      </w:r>
      <w:r w:rsidRPr="00034628">
        <w:rPr>
          <w:rFonts w:asciiTheme="minorEastAsia" w:hAnsiTheme="minorEastAsia" w:cs="FO-Minchotai" w:hint="eastAsia"/>
          <w:kern w:val="0"/>
          <w:sz w:val="22"/>
        </w:rPr>
        <w:t>に同意します。</w:t>
      </w:r>
    </w:p>
    <w:p w14:paraId="367F1846" w14:textId="77777777" w:rsidR="00E15350" w:rsidRPr="00034628" w:rsidRDefault="00E15350" w:rsidP="00E15350">
      <w:pPr>
        <w:spacing w:line="480" w:lineRule="atLeast"/>
        <w:jc w:val="center"/>
        <w:rPr>
          <w:rFonts w:asciiTheme="minorEastAsia" w:hAnsiTheme="minorEastAsia" w:cs="FO-Minchotai"/>
          <w:kern w:val="0"/>
          <w:sz w:val="22"/>
        </w:rPr>
      </w:pPr>
    </w:p>
    <w:tbl>
      <w:tblPr>
        <w:tblStyle w:val="1"/>
        <w:tblW w:w="8290" w:type="dxa"/>
        <w:tblInd w:w="210" w:type="dxa"/>
        <w:tblLook w:val="04A0" w:firstRow="1" w:lastRow="0" w:firstColumn="1" w:lastColumn="0" w:noHBand="0" w:noVBand="1"/>
      </w:tblPr>
      <w:tblGrid>
        <w:gridCol w:w="582"/>
        <w:gridCol w:w="2000"/>
        <w:gridCol w:w="5708"/>
      </w:tblGrid>
      <w:tr w:rsidR="00034628" w:rsidRPr="00034628" w14:paraId="7D95A059" w14:textId="77777777" w:rsidTr="0036527C">
        <w:trPr>
          <w:cantSplit/>
          <w:trHeight w:val="794"/>
        </w:trPr>
        <w:tc>
          <w:tcPr>
            <w:tcW w:w="582" w:type="dxa"/>
            <w:vMerge w:val="restart"/>
            <w:textDirection w:val="tbRlV"/>
          </w:tcPr>
          <w:p w14:paraId="5B9D8F05" w14:textId="0CA9E185" w:rsidR="00146DB0" w:rsidRPr="00034628" w:rsidRDefault="00146DB0" w:rsidP="00146DB0">
            <w:pPr>
              <w:ind w:left="113" w:right="113"/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申請者（対象者）</w:t>
            </w:r>
          </w:p>
        </w:tc>
        <w:tc>
          <w:tcPr>
            <w:tcW w:w="2000" w:type="dxa"/>
            <w:vAlign w:val="center"/>
          </w:tcPr>
          <w:p w14:paraId="44D2FB30" w14:textId="3362E3FD" w:rsidR="00146DB0" w:rsidRPr="00034628" w:rsidRDefault="00146DB0" w:rsidP="008218BA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住　　所</w:t>
            </w:r>
          </w:p>
        </w:tc>
        <w:tc>
          <w:tcPr>
            <w:tcW w:w="5708" w:type="dxa"/>
          </w:tcPr>
          <w:p w14:paraId="6CFB3E65" w14:textId="77777777" w:rsidR="00146DB0" w:rsidRPr="00034628" w:rsidRDefault="00146DB0" w:rsidP="00D45910">
            <w:pPr>
              <w:rPr>
                <w:sz w:val="22"/>
              </w:rPr>
            </w:pPr>
          </w:p>
        </w:tc>
      </w:tr>
      <w:tr w:rsidR="00034628" w:rsidRPr="00034628" w14:paraId="1D1902CC" w14:textId="77777777" w:rsidTr="0036527C">
        <w:trPr>
          <w:trHeight w:val="397"/>
        </w:trPr>
        <w:tc>
          <w:tcPr>
            <w:tcW w:w="582" w:type="dxa"/>
            <w:vMerge/>
          </w:tcPr>
          <w:p w14:paraId="669ED47E" w14:textId="77777777" w:rsidR="00146DB0" w:rsidRPr="00034628" w:rsidRDefault="00146DB0" w:rsidP="00D45910">
            <w:pPr>
              <w:jc w:val="center"/>
              <w:rPr>
                <w:sz w:val="22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  <w:vAlign w:val="center"/>
          </w:tcPr>
          <w:p w14:paraId="703579AE" w14:textId="46849040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フリガナ</w:t>
            </w:r>
          </w:p>
        </w:tc>
        <w:tc>
          <w:tcPr>
            <w:tcW w:w="5708" w:type="dxa"/>
            <w:tcBorders>
              <w:bottom w:val="dotted" w:sz="4" w:space="0" w:color="auto"/>
            </w:tcBorders>
          </w:tcPr>
          <w:p w14:paraId="4E89F216" w14:textId="77777777" w:rsidR="00146DB0" w:rsidRPr="00034628" w:rsidRDefault="00146DB0" w:rsidP="00D45910">
            <w:pPr>
              <w:rPr>
                <w:sz w:val="22"/>
              </w:rPr>
            </w:pPr>
          </w:p>
        </w:tc>
      </w:tr>
      <w:tr w:rsidR="00034628" w:rsidRPr="00034628" w14:paraId="46B96F7B" w14:textId="77777777" w:rsidTr="0036527C">
        <w:trPr>
          <w:trHeight w:val="680"/>
        </w:trPr>
        <w:tc>
          <w:tcPr>
            <w:tcW w:w="582" w:type="dxa"/>
            <w:vMerge/>
          </w:tcPr>
          <w:p w14:paraId="316E449E" w14:textId="77777777" w:rsidR="00146DB0" w:rsidRPr="00034628" w:rsidRDefault="00146DB0" w:rsidP="00D45910">
            <w:pPr>
              <w:jc w:val="center"/>
              <w:rPr>
                <w:sz w:val="22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  <w:vAlign w:val="center"/>
          </w:tcPr>
          <w:p w14:paraId="638D068D" w14:textId="764ADF87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氏　　名</w:t>
            </w:r>
          </w:p>
        </w:tc>
        <w:tc>
          <w:tcPr>
            <w:tcW w:w="5708" w:type="dxa"/>
            <w:tcBorders>
              <w:top w:val="dotted" w:sz="4" w:space="0" w:color="auto"/>
            </w:tcBorders>
          </w:tcPr>
          <w:p w14:paraId="34414323" w14:textId="77777777" w:rsidR="00146DB0" w:rsidRPr="00034628" w:rsidRDefault="00146DB0" w:rsidP="00D45910">
            <w:pPr>
              <w:rPr>
                <w:sz w:val="22"/>
              </w:rPr>
            </w:pPr>
          </w:p>
        </w:tc>
      </w:tr>
      <w:tr w:rsidR="00034628" w:rsidRPr="00034628" w14:paraId="2DB1092C" w14:textId="77777777" w:rsidTr="0036527C">
        <w:trPr>
          <w:trHeight w:val="680"/>
        </w:trPr>
        <w:tc>
          <w:tcPr>
            <w:tcW w:w="582" w:type="dxa"/>
            <w:vMerge/>
          </w:tcPr>
          <w:p w14:paraId="52BA180B" w14:textId="77777777" w:rsidR="00146DB0" w:rsidRPr="00034628" w:rsidRDefault="00146DB0" w:rsidP="00D45910">
            <w:pPr>
              <w:jc w:val="center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14:paraId="52F68C63" w14:textId="6E4B1D90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生年月日</w:t>
            </w:r>
          </w:p>
        </w:tc>
        <w:tc>
          <w:tcPr>
            <w:tcW w:w="5708" w:type="dxa"/>
            <w:vAlign w:val="center"/>
          </w:tcPr>
          <w:p w14:paraId="57748F79" w14:textId="77777777" w:rsidR="00146DB0" w:rsidRPr="00034628" w:rsidRDefault="00146DB0" w:rsidP="00D45910">
            <w:pPr>
              <w:ind w:firstLineChars="500" w:firstLine="1050"/>
              <w:jc w:val="left"/>
            </w:pPr>
            <w:r w:rsidRPr="00034628">
              <w:rPr>
                <w:rFonts w:hint="eastAsia"/>
              </w:rPr>
              <w:t>年　　　月　　　日（　　　　歳）</w:t>
            </w:r>
          </w:p>
        </w:tc>
      </w:tr>
      <w:tr w:rsidR="00034628" w:rsidRPr="00034628" w14:paraId="60438D08" w14:textId="77777777" w:rsidTr="0036527C">
        <w:trPr>
          <w:trHeight w:val="680"/>
        </w:trPr>
        <w:tc>
          <w:tcPr>
            <w:tcW w:w="582" w:type="dxa"/>
            <w:vMerge/>
          </w:tcPr>
          <w:p w14:paraId="592DBB3C" w14:textId="77777777" w:rsidR="00146DB0" w:rsidRPr="00034628" w:rsidRDefault="00146DB0" w:rsidP="00D45910">
            <w:pPr>
              <w:jc w:val="center"/>
              <w:rPr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7BB9AC41" w14:textId="48394C37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居　　所</w:t>
            </w:r>
          </w:p>
        </w:tc>
        <w:tc>
          <w:tcPr>
            <w:tcW w:w="5708" w:type="dxa"/>
            <w:tcBorders>
              <w:bottom w:val="single" w:sz="4" w:space="0" w:color="auto"/>
            </w:tcBorders>
            <w:vAlign w:val="center"/>
          </w:tcPr>
          <w:p w14:paraId="1D124090" w14:textId="77777777" w:rsidR="00146DB0" w:rsidRPr="00034628" w:rsidRDefault="00146DB0" w:rsidP="00D45910">
            <w:pPr>
              <w:jc w:val="center"/>
            </w:pPr>
            <w:r w:rsidRPr="00034628">
              <w:rPr>
                <w:rFonts w:hint="eastAsia"/>
              </w:rPr>
              <w:t>自宅　・　施設（　　　　　　　　　　）　・　病院</w:t>
            </w:r>
          </w:p>
        </w:tc>
      </w:tr>
      <w:tr w:rsidR="00034628" w:rsidRPr="00034628" w14:paraId="74DB4E76" w14:textId="77777777" w:rsidTr="0036527C">
        <w:trPr>
          <w:trHeight w:val="907"/>
        </w:trPr>
        <w:tc>
          <w:tcPr>
            <w:tcW w:w="582" w:type="dxa"/>
            <w:vMerge/>
          </w:tcPr>
          <w:p w14:paraId="0161B9F0" w14:textId="77777777" w:rsidR="00146DB0" w:rsidRPr="00034628" w:rsidRDefault="00146DB0" w:rsidP="00D45910">
            <w:pPr>
              <w:jc w:val="center"/>
              <w:rPr>
                <w:strike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F1140D3" w14:textId="52D535AE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区</w:t>
            </w:r>
            <w:r w:rsidR="00C35A31" w:rsidRPr="00034628">
              <w:rPr>
                <w:rFonts w:hint="eastAsia"/>
                <w:sz w:val="22"/>
              </w:rPr>
              <w:t xml:space="preserve">　　</w:t>
            </w:r>
            <w:r w:rsidRPr="00034628">
              <w:rPr>
                <w:rFonts w:hint="eastAsia"/>
                <w:sz w:val="22"/>
              </w:rPr>
              <w:t>分</w:t>
            </w:r>
          </w:p>
        </w:tc>
        <w:tc>
          <w:tcPr>
            <w:tcW w:w="5708" w:type="dxa"/>
            <w:tcBorders>
              <w:bottom w:val="single" w:sz="4" w:space="0" w:color="auto"/>
            </w:tcBorders>
            <w:vAlign w:val="center"/>
          </w:tcPr>
          <w:p w14:paraId="43F0A0BD" w14:textId="77777777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事業対象者　要支援１　要支援２</w:t>
            </w:r>
          </w:p>
          <w:p w14:paraId="01535472" w14:textId="77777777" w:rsidR="00146DB0" w:rsidRPr="00034628" w:rsidRDefault="00146DB0" w:rsidP="00D45910">
            <w:pPr>
              <w:jc w:val="center"/>
              <w:rPr>
                <w:sz w:val="22"/>
                <w:highlight w:val="yellow"/>
              </w:rPr>
            </w:pPr>
            <w:r w:rsidRPr="00034628">
              <w:rPr>
                <w:rFonts w:hint="eastAsia"/>
                <w:sz w:val="22"/>
              </w:rPr>
              <w:t>要介護１　要介護２　要介護３　要介護４　要介護５</w:t>
            </w:r>
          </w:p>
        </w:tc>
      </w:tr>
      <w:tr w:rsidR="00146DB0" w:rsidRPr="00034628" w14:paraId="01A198A5" w14:textId="77777777" w:rsidTr="0036527C">
        <w:trPr>
          <w:trHeight w:val="907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7570E4AC" w14:textId="77777777" w:rsidR="00146DB0" w:rsidRPr="00034628" w:rsidRDefault="00146DB0" w:rsidP="00D45910">
            <w:pPr>
              <w:jc w:val="center"/>
              <w:rPr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C5DF5CA" w14:textId="1D26D2C7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連絡先</w:t>
            </w:r>
          </w:p>
          <w:p w14:paraId="5BAAFB35" w14:textId="77777777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5708" w:type="dxa"/>
            <w:tcBorders>
              <w:bottom w:val="single" w:sz="4" w:space="0" w:color="auto"/>
            </w:tcBorders>
            <w:vAlign w:val="center"/>
          </w:tcPr>
          <w:p w14:paraId="4973FC44" w14:textId="777A891B" w:rsidR="00146DB0" w:rsidRPr="00034628" w:rsidRDefault="00146DB0" w:rsidP="00D45910">
            <w:pPr>
              <w:jc w:val="center"/>
              <w:rPr>
                <w:sz w:val="22"/>
              </w:rPr>
            </w:pPr>
            <w:r w:rsidRPr="00034628">
              <w:rPr>
                <w:rFonts w:hint="eastAsia"/>
                <w:sz w:val="22"/>
              </w:rPr>
              <w:t>（　　　　　　　）</w:t>
            </w:r>
          </w:p>
        </w:tc>
      </w:tr>
    </w:tbl>
    <w:p w14:paraId="05C06392" w14:textId="3EA823B9" w:rsidR="00A616CC" w:rsidRPr="00034628" w:rsidRDefault="00D14BCA" w:rsidP="000A6AF7">
      <w:pPr>
        <w:widowControl/>
        <w:jc w:val="right"/>
        <w:rPr>
          <w:rFonts w:asciiTheme="minorEastAsia" w:hAnsiTheme="minorEastAsia" w:cs="FO-Minchotai"/>
          <w:kern w:val="0"/>
          <w:sz w:val="22"/>
        </w:rPr>
      </w:pPr>
      <w:r>
        <w:rPr>
          <w:rFonts w:asciiTheme="minorEastAsia" w:hAnsiTheme="minorEastAsia" w:cs="FO-Minchota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38E74" wp14:editId="405C9D0F">
                <wp:simplePos x="0" y="0"/>
                <wp:positionH relativeFrom="column">
                  <wp:posOffset>3517745</wp:posOffset>
                </wp:positionH>
                <wp:positionV relativeFrom="paragraph">
                  <wp:posOffset>244223</wp:posOffset>
                </wp:positionV>
                <wp:extent cx="2001484" cy="368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484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33594" w14:textId="67E1E08F" w:rsidR="00945B0A" w:rsidRPr="00945B0A" w:rsidRDefault="00945B0A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945B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（□委任状</w:t>
                            </w:r>
                            <w:r w:rsidRPr="00945B0A">
                              <w:rPr>
                                <w:sz w:val="20"/>
                                <w:szCs w:val="20"/>
                              </w:rPr>
                              <w:t>と同様</w:t>
                            </w:r>
                            <w:r w:rsidR="00D14B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のため</w:t>
                            </w:r>
                            <w:r w:rsidR="00D14BCA">
                              <w:rPr>
                                <w:sz w:val="20"/>
                                <w:szCs w:val="20"/>
                              </w:rPr>
                              <w:t>省略</w:t>
                            </w:r>
                            <w:r w:rsidRPr="00945B0A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38E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77pt;margin-top:19.25pt;width:157.6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pFTgIAAGQEAAAOAAAAZHJzL2Uyb0RvYy54bWysVEtu2zAQ3RfoHQjuG9mO46ZG5MBN4KJA&#10;kARIiqxpirIFSByWpC25yxgoeoheoei659FF+kjZTpB2VXRDzXB+nPdmdHbeVCVbK+sK0invH/U4&#10;U1pSVuhFyj/dz96ccua80JkoSauUb5Tj55PXr85qM1YDWlKZKcuQRLtxbVK+9N6Mk8TJpaqEOyKj&#10;NIw52Up4qHaRZFbUyF6VyaDXGyU12cxYkso53F52Rj6J+fNcSX+T5055VqYcb/PxtPGchzOZnInx&#10;wgqzLOTuGeIfXlGJQqPoIdWl8IKtbPFHqqqQlhzl/khSlVCeF1LFHtBNv/eim7ulMCr2AnCcOcDk&#10;/l9aeb2+tazIwB3g0aICR+32a/v4o3381W6/sXb7vd1u28ef0Bl8AFht3BhxdwaRvnlPDYL39w6X&#10;AYcmt1X4okMGO3JvDnCrxjOJS/DXH54OOZOwHY9Oj3sxffIUbazzHxRVLAgpt6AzoizWV87jJXDd&#10;u4RimmZFWUZKS83qlI+OT3ox4GBBRKkRGHro3hok38ybXWNzyjboy1I3Ks7IWYHiV8L5W2ExG2gF&#10;8+5vcOQloQjtJM6WZL/87T74gzJYOasxayl3n1fCKs7KjxpkvusPh2E4ozI8eTuAYp9b5s8telVd&#10;EMa5j80yMorB35d7MbdUPWAtpqEqTEJL1E6534sXvtsArJVU02l0wjga4a/0nZEhdYAzQHvfPAhr&#10;dvh7MHdN+6kU4xc0dL4dEdOVp7yIHAWAO1R3uGOUI3W7tQu78lyPXk8/h8lvAAAA//8DAFBLAwQU&#10;AAYACAAAACEApcODe+EAAAAJAQAADwAAAGRycy9kb3ducmV2LnhtbEyPMU/DMBSEdyT+g/WQ2KhD&#10;wFEa4lRVpAoJwdDShc2JX5MI+znEbhv49ZipjKc73X1XrmZr2AknPziScL9IgCG1Tg/USdi/b+5y&#10;YD4o0so4Qgnf6GFVXV+VqtDuTFs87ULHYgn5QknoQxgLzn3bo1V+4Uak6B3cZFWIcuq4ntQ5llvD&#10;0yTJuFUDxYVejVj32H7ujlbCS715U9smtfmPqZ9fD+vxa/8hpLy9mddPwALO4RKGP/yIDlVkatyR&#10;tGdGghCP8UuQ8JALYDGQZ8sUWCNhmQngVcn/P6h+AQAA//8DAFBLAQItABQABgAIAAAAIQC2gziS&#10;/gAAAOEBAAATAAAAAAAAAAAAAAAAAAAAAABbQ29udGVudF9UeXBlc10ueG1sUEsBAi0AFAAGAAgA&#10;AAAhADj9If/WAAAAlAEAAAsAAAAAAAAAAAAAAAAALwEAAF9yZWxzLy5yZWxzUEsBAi0AFAAGAAgA&#10;AAAhAEAkekVOAgAAZAQAAA4AAAAAAAAAAAAAAAAALgIAAGRycy9lMm9Eb2MueG1sUEsBAi0AFAAG&#10;AAgAAAAhAKXDg3vhAAAACQEAAA8AAAAAAAAAAAAAAAAAqAQAAGRycy9kb3ducmV2LnhtbFBLBQYA&#10;AAAABAAEAPMAAAC2BQAAAAA=&#10;" filled="f" stroked="f" strokeweight=".5pt">
                <v:textbox>
                  <w:txbxContent>
                    <w:p w14:paraId="02933594" w14:textId="67E1E08F" w:rsidR="00945B0A" w:rsidRPr="00945B0A" w:rsidRDefault="00945B0A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945B0A">
                        <w:rPr>
                          <w:rFonts w:hint="eastAsia"/>
                          <w:sz w:val="20"/>
                          <w:szCs w:val="20"/>
                        </w:rPr>
                        <w:t>（□委任状</w:t>
                      </w:r>
                      <w:r w:rsidRPr="00945B0A">
                        <w:rPr>
                          <w:sz w:val="20"/>
                          <w:szCs w:val="20"/>
                        </w:rPr>
                        <w:t>と同様</w:t>
                      </w:r>
                      <w:r w:rsidR="00D14BCA">
                        <w:rPr>
                          <w:rFonts w:hint="eastAsia"/>
                          <w:sz w:val="20"/>
                          <w:szCs w:val="20"/>
                        </w:rPr>
                        <w:t>のため</w:t>
                      </w:r>
                      <w:r w:rsidR="00D14BCA">
                        <w:rPr>
                          <w:sz w:val="20"/>
                          <w:szCs w:val="20"/>
                        </w:rPr>
                        <w:t>省略</w:t>
                      </w:r>
                      <w:r w:rsidRPr="00945B0A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1337E">
        <w:rPr>
          <w:rFonts w:asciiTheme="minorEastAsia" w:hAnsiTheme="minorEastAsia" w:cs="FO-Minchota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71BB6" wp14:editId="464C9292">
                <wp:simplePos x="0" y="0"/>
                <wp:positionH relativeFrom="margin">
                  <wp:posOffset>4992058</wp:posOffset>
                </wp:positionH>
                <wp:positionV relativeFrom="paragraph">
                  <wp:posOffset>1382563</wp:posOffset>
                </wp:positionV>
                <wp:extent cx="310551" cy="310551"/>
                <wp:effectExtent l="0" t="0" r="13335" b="133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3105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BA49C" id="正方形/長方形 12" o:spid="_x0000_s1026" style="position:absolute;left:0;text-align:left;margin-left:393.1pt;margin-top:108.85pt;width:24.4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ZWrwIAAJgFAAAOAAAAZHJzL2Uyb0RvYy54bWysVMFu1DAQvSPxD5bvNJulCzRqtlq1KkKq&#10;2ooW9ew6dhPJ8Rjbu9nlP+AD4MwZceBzqMRfMLaT7KpUHBB7yM54Zt54xm/m8GjdKrIS1jWgS5rv&#10;TSgRmkPV6LuSvrs+ffaKEueZrpgCLUq6EY4ezZ8+OexMIaZQg6qEJQiiXdGZktbemyLLHK9Fy9we&#10;GKHRKMG2zKNq77LKsg7RW5VNJ5MXWQe2Mha4cA5PT5KRziO+lIL7Cymd8ESVFO/m49fG7234ZvND&#10;VtxZZuqG99dg/3CLljUak45QJ8wzsrTNH1Btwy04kH6PQ5uBlA0XsQasJp88qOaqZkbEWrA5zoxt&#10;cv8Plp+vLi1pKny7KSWatfhG91+/3H/6/vPH5+zXx29JImjFVnXGFRhxZS5trzkUQ91radvwjxWR&#10;dWzvZmyvWHvC8fB5PpnNcko4mnoZUbJtsLHOvxbQkiCU1OLrxaay1ZnzyXVwCbk0nDZK4TkrlCZd&#10;SQ9m01kMcKCaKhiDLXJJHCtLVgxZ4Nd5KAXT7nihpjQehgJTSVHyGyUS/FshsUtYxDQlCPzcYjLO&#10;hfZ5MtWsEinVbIK/IdkQEVMrjYABWeIlR+weYPBMIAN2unPvH0JFpPcYPPnbxVLwGBEzg/ZjcNto&#10;sI8BKKyqz5z8hyal1oQu3UK1QQ5ZSMPlDD9t8P3OmPOXzOI04dzhhvAX+JEK8J2glyipwX547Dz4&#10;I8nRSkmH01lS937JrKBEvdFI/4N8fz+Mc1T2Zy+nqNhdy+2uRS/bY8CnR+7h7aIY/L0aRGmhvcFF&#10;sghZ0cQ0x9wl5d4OyrFPWwNXEReLRXTDETbMn+krwwN46Grg5/X6hlnTk9gj+89hmGRWPOBy8g2R&#10;GhZLD7KJRN/2te83jn8kTr+qwn7Z1aPXdqHOfwMAAP//AwBQSwMEFAAGAAgAAAAhADEJ34XfAAAA&#10;CwEAAA8AAABkcnMvZG93bnJldi54bWxMj8tOwzAQRfdI/IM1SGwQdZIKJwpxKoTEMki0fIAbD3HU&#10;+NHYacPfM6xgOTNHd85tdqud2AXnOHonId9kwND1Xo9ukPB5eHusgMWknFaTdyjhGyPs2tubRtXa&#10;X90HXvZpYBTiYq0kmJRCzXnsDVoVNz6go9uXn61KNM4D17O6UrideJFlgls1OvpgVMBXg/1pv1gJ&#10;61Kdz91ysga33fRQpPDehSDl/d368gws4Zr+YPjVJ3VoyenoF6cjmySUlSgIlVDkZQmMiGr7lAM7&#10;0kYIAbxt+P8O7Q8AAAD//wMAUEsBAi0AFAAGAAgAAAAhALaDOJL+AAAA4QEAABMAAAAAAAAAAAAA&#10;AAAAAAAAAFtDb250ZW50X1R5cGVzXS54bWxQSwECLQAUAAYACAAAACEAOP0h/9YAAACUAQAACwAA&#10;AAAAAAAAAAAAAAAvAQAAX3JlbHMvLnJlbHNQSwECLQAUAAYACAAAACEAFHO2Vq8CAACYBQAADgAA&#10;AAAAAAAAAAAAAAAuAgAAZHJzL2Uyb0RvYy54bWxQSwECLQAUAAYACAAAACEAMQnfhd8AAAALAQAA&#10;DwAAAAAAAAAAAAAAAAAJBQAAZHJzL2Rvd25yZXYueG1sUEsFBgAAAAAEAAQA8wAAABUGAAAAAA==&#10;" filled="f" strokecolor="black [3213]">
                <w10:wrap anchorx="margin"/>
              </v:rect>
            </w:pict>
          </mc:Fallback>
        </mc:AlternateContent>
      </w:r>
      <w:r w:rsidR="003B437D">
        <w:rPr>
          <w:rFonts w:asciiTheme="minorEastAsia" w:hAnsiTheme="minorEastAsia" w:cs="FO-Minchota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26BCA" wp14:editId="300351DA">
                <wp:simplePos x="0" y="0"/>
                <wp:positionH relativeFrom="column">
                  <wp:posOffset>144924</wp:posOffset>
                </wp:positionH>
                <wp:positionV relativeFrom="paragraph">
                  <wp:posOffset>260985</wp:posOffset>
                </wp:positionV>
                <wp:extent cx="345056" cy="1526876"/>
                <wp:effectExtent l="0" t="0" r="17145" b="165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6" cy="1526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EB001" w14:textId="77777777" w:rsidR="003B437D" w:rsidRPr="003B437D" w:rsidRDefault="003B437D" w:rsidP="003B437D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292150B" w14:textId="77777777" w:rsidR="003B437D" w:rsidRPr="003B437D" w:rsidRDefault="003B437D" w:rsidP="003B437D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D427D26" w14:textId="77777777" w:rsidR="003B437D" w:rsidRPr="003B437D" w:rsidRDefault="003B437D" w:rsidP="003B437D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1932EB2" w14:textId="593E11EC" w:rsidR="003B437D" w:rsidRPr="003B437D" w:rsidRDefault="003B437D" w:rsidP="003B437D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3B437D">
                              <w:rPr>
                                <w:rFonts w:hint="eastAsia"/>
                                <w:sz w:val="22"/>
                              </w:rPr>
                              <w:t>代理人</w:t>
                            </w:r>
                            <w:r w:rsidRPr="003B437D">
                              <w:rPr>
                                <w:sz w:val="22"/>
                              </w:rPr>
                              <w:t xml:space="preserve">　</w:t>
                            </w:r>
                            <w:r w:rsidRPr="003B437D"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26BCA" id="テキスト ボックス 11" o:spid="_x0000_s1027" type="#_x0000_t202" style="position:absolute;left:0;text-align:left;margin-left:11.4pt;margin-top:20.55pt;width:27.15pt;height:1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zgcAIAALsEAAAOAAAAZHJzL2Uyb0RvYy54bWysVM1u2zAMvg/YOwi6L3Z+2wVxiixFhgFB&#10;WyAdelZkOTEmi5qkxM6ODTDsIfYKw857Hr/IKDlJ026nYReZFMlP5EfSo6uqkGQrjM1BJbTdiikR&#10;ikOaq1VCP97P3lxSYh1TKZOgREJ3wtKr8etXo1IPRQfWIFNhCIIoOyx1QtfO6WEUWb4WBbMt0EKh&#10;MQNTMIeqWUWpYSWiFzLqxPEgKsGk2gAX1uLtdWOk44CfZYK72yyzwhGZUMzNhdOEc+nPaDxiw5Vh&#10;ep3zQxrsH7IoWK7w0RPUNXOMbEz+B1SRcwMWMtfiUESQZTkXoQasph2/qGaxZlqEWpAcq0802f8H&#10;y2+2d4bkKfauTYliBfao3n+tH3/Uj7/q/TdS77/X+339+BN1gj5IWKntEOMWGiNd9Q4qDD7eW7z0&#10;PFSZKfwXKyRoR+p3J7pF5QjHy26vH/cHlHA0tfudweXFwMNET9HaWPdeQEG8kFCD7Qwss+3cusb1&#10;6OIfsyDzdJZLGRQ/QmIqDdkybL50IUcEf+YlFSkTOuj24wD8zOahT/FLyfinQ3pnXognFebsOWlq&#10;95KrllUgtXvkZQnpDuky0Eyg1XyWI/ycWXfHDI4cMoRr5G7xyCRgTnCQKFmD+fK3e++Pk4BWSkoc&#10;4YTazxtmBCXyg8IZedvu9fzMB6XXv+igYs4ty3OL2hRTQKJwDDC7IHp/J49iZqB4wG2b+FfRxBTH&#10;txPqjuLUNYuF28rFZBKccMo1c3O10NxD+8Z4Wu+rB2b0oa0OB+IGjsPOhi+62/j6SAWTjYMsD633&#10;PDesHujHDQnDc9hmv4LnevB6+ueMfwMAAP//AwBQSwMEFAAGAAgAAAAhAA7UwdncAAAACAEAAA8A&#10;AABkcnMvZG93bnJldi54bWxMj0FPwzAMhe9I/IfISNxY2gptpTSdAA0unBiIs9d4SUSTVE3WlX+P&#10;OcHJen7We5/b7eIHMdOUXAwKylUBgkIftQtGwcf7800NImUMGocYSME3Jdh2lxctNjqewxvN+2wE&#10;h4TUoAKb89hImXpLHtMqjhTYO8bJY2Y5GaknPHO4H2RVFGvp0QVusDjSk6X+a3/yCnaP5s70NU52&#10;V2vn5uXz+GpelLq+Wh7uQWRa8t8x/OIzOnTMdIinoJMYFFQVk2cFt2UJgv3NhueB93W5Btm18v8D&#10;3Q8AAAD//wMAUEsBAi0AFAAGAAgAAAAhALaDOJL+AAAA4QEAABMAAAAAAAAAAAAAAAAAAAAAAFtD&#10;b250ZW50X1R5cGVzXS54bWxQSwECLQAUAAYACAAAACEAOP0h/9YAAACUAQAACwAAAAAAAAAAAAAA&#10;AAAvAQAAX3JlbHMvLnJlbHNQSwECLQAUAAYACAAAACEAzolM4HACAAC7BAAADgAAAAAAAAAAAAAA&#10;AAAuAgAAZHJzL2Uyb0RvYy54bWxQSwECLQAUAAYACAAAACEADtTB2dwAAAAIAQAADwAAAAAAAAAA&#10;AAAAAADKBAAAZHJzL2Rvd25yZXYueG1sUEsFBgAAAAAEAAQA8wAAANMFAAAAAA==&#10;" fillcolor="white [3201]" strokeweight=".5pt">
                <v:textbox>
                  <w:txbxContent>
                    <w:p w14:paraId="0F5EB001" w14:textId="77777777" w:rsidR="003B437D" w:rsidRPr="003B437D" w:rsidRDefault="003B437D" w:rsidP="003B437D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</w:p>
                    <w:p w14:paraId="2292150B" w14:textId="77777777" w:rsidR="003B437D" w:rsidRPr="003B437D" w:rsidRDefault="003B437D" w:rsidP="003B437D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</w:p>
                    <w:p w14:paraId="3D427D26" w14:textId="77777777" w:rsidR="003B437D" w:rsidRPr="003B437D" w:rsidRDefault="003B437D" w:rsidP="003B437D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</w:p>
                    <w:p w14:paraId="01932EB2" w14:textId="593E11EC" w:rsidR="003B437D" w:rsidRPr="003B437D" w:rsidRDefault="003B437D" w:rsidP="003B437D">
                      <w:pPr>
                        <w:spacing w:line="240" w:lineRule="exact"/>
                        <w:jc w:val="left"/>
                        <w:rPr>
                          <w:rFonts w:hint="eastAsia"/>
                          <w:u w:val="single"/>
                        </w:rPr>
                      </w:pPr>
                      <w:r w:rsidRPr="003B437D">
                        <w:rPr>
                          <w:rFonts w:hint="eastAsia"/>
                          <w:sz w:val="22"/>
                        </w:rPr>
                        <w:t>代理人</w:t>
                      </w:r>
                      <w:r w:rsidRPr="003B437D">
                        <w:rPr>
                          <w:sz w:val="22"/>
                        </w:rPr>
                        <w:t xml:space="preserve">　</w:t>
                      </w:r>
                      <w:r w:rsidRPr="003B437D"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B437D">
        <w:rPr>
          <w:rFonts w:asciiTheme="minorEastAsia" w:hAnsiTheme="minorEastAsia" w:cs="FO-Minchota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714C1" wp14:editId="2968E64A">
                <wp:simplePos x="0" y="0"/>
                <wp:positionH relativeFrom="margin">
                  <wp:posOffset>4722495</wp:posOffset>
                </wp:positionH>
                <wp:positionV relativeFrom="paragraph">
                  <wp:posOffset>2278380</wp:posOffset>
                </wp:positionV>
                <wp:extent cx="798830" cy="798830"/>
                <wp:effectExtent l="0" t="0" r="2032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798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0AD96" id="正方形/長方形 2" o:spid="_x0000_s1026" style="position:absolute;left:0;text-align:left;margin-left:371.85pt;margin-top:179.4pt;width:62.9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VJqQIAAI0FAAAOAAAAZHJzL2Uyb0RvYy54bWysVM1u1DAQviPxDpbvNLtLS7dRs9VqqyKk&#10;qq1oUc+uYzeRHI+xvZtd3gMeAM6cEQceh0q8BWM7ya5KxQGRgzPjmfnmxzNzfLJuFFkJ62rQBR3v&#10;jSgRmkNZ6/uCvrs5ezGlxHmmS6ZAi4JuhKMns+fPjluTiwlUoEphCYJol7emoJX3Js8yxyvRMLcH&#10;RmgUSrAN88ja+6y0rEX0RmWT0ehV1oItjQUunMPb0ySks4gvpeD+UkonPFEFxdh8PG0878KZzY5Z&#10;fm+ZqWrehcH+IYqG1RqdDlCnzDOytPUfUE3NLTiQfo9Dk4GUNRcxB8xmPHqUzXXFjIi5YHGcGcrk&#10;/h8sv1hdWVKXBZ1QolmDT/Tw9cvDp+8/f3zOfn38ligyCYVqjctR/9pc2Y5zSIas19I24Y/5kHUs&#10;7mYorlh7wvHy8Gg6fYlPwFHU0YiSbY2Ndf61gIYEoqAW3y6WlK3OnU+qvUrwpeGsVgrvWa50OB2o&#10;ugx3kQkNJBbKkhXDp/frccgAve1oIRcss5BXyiRSfqNEQn0rJJYGY5/EQGJTbjEZ50L7cRJVrBTJ&#10;1cEIv95ZH0V0rTQCBmSJQQ7YHUCvmUB67BRzpx9MRezpwXj0t8CS8WARPYP2g3FTa7BPASjMqvOc&#10;9PsipdKEKt1BucHGsZAmyhl+VuOznTPnr5jFEcKXxrXgL/GQCtqCQkdRUoH98NR90MfORiklLY5k&#10;Qd37JbOCEvVGY88fjff3wwxHZv/gcIKM3ZXc7Ur0slkAPv0YF5DhkQz6XvWktNDc4vaYB68oYpqj&#10;74Jyb3tm4dOqwP3DxXwe1XBuDfPn+trwAB6qGtryZn3LrOl612PTX0A/vix/1MJJN1hqmC89yDr2&#10;97auXb1x5mPjdPspLJVdPmptt+jsNwAAAP//AwBQSwMEFAAGAAgAAAAhALw/82zkAAAACwEAAA8A&#10;AABkcnMvZG93bnJldi54bWxMj8FOwzAQRO9I/IO1SFyq1ilN0xDiVAgE6gEh0cKB2yZZ4tDYjmK3&#10;DX/f5QTH1T7NvMnXo+nEkQbfOqtgPotAkK1c3dpGwfvuaZqC8AFtjZ2zpOCHPKyLy4scs9qd7Bsd&#10;t6ERHGJ9hgp0CH0mpa80GfQz15Pl35cbDAY+h0bWA5443HTyJooSabC13KCxpwdN1X57MAo+N2No&#10;vufP4WWPk4/JRpfV62Op1PXVeH8HItAY/mD41Wd1KNipdAdbe9EpWMWLFaMKFsuUNzCRJrdLEKWC&#10;OI0TkEUu/28ozgAAAP//AwBQSwECLQAUAAYACAAAACEAtoM4kv4AAADhAQAAEwAAAAAAAAAAAAAA&#10;AAAAAAAAW0NvbnRlbnRfVHlwZXNdLnhtbFBLAQItABQABgAIAAAAIQA4/SH/1gAAAJQBAAALAAAA&#10;AAAAAAAAAAAAAC8BAABfcmVscy8ucmVsc1BLAQItABQABgAIAAAAIQBLvWVJqQIAAI0FAAAOAAAA&#10;AAAAAAAAAAAAAC4CAABkcnMvZTJvRG9jLnhtbFBLAQItABQABgAIAAAAIQC8P/Ns5AAAAAsBAAAP&#10;AAAAAAAAAAAAAAAAAAM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3B437D">
        <w:rPr>
          <w:rFonts w:asciiTheme="minorEastAsia" w:hAnsiTheme="minorEastAsia" w:cs="FO-Minchota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7C54C" wp14:editId="087A43AF">
                <wp:simplePos x="0" y="0"/>
                <wp:positionH relativeFrom="margin">
                  <wp:posOffset>3785235</wp:posOffset>
                </wp:positionH>
                <wp:positionV relativeFrom="paragraph">
                  <wp:posOffset>2278823</wp:posOffset>
                </wp:positionV>
                <wp:extent cx="798830" cy="798830"/>
                <wp:effectExtent l="0" t="0" r="20320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1D011" id="正方形/長方形 5" o:spid="_x0000_s1026" style="position:absolute;left:0;text-align:left;margin-left:298.05pt;margin-top:179.45pt;width:62.9pt;height:6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7LrgIAAJYFAAAOAAAAZHJzL2Uyb0RvYy54bWysVM1u1DAQviPxDpbvNLtLl7ZRs9WqVRFS&#10;1a5oUc+uYzeRHI+xvZtd3gMeAM6cEQceh0q8BWM7ya5KxQGRgzPjmfnG83t8sm4UWQnratAFHe+N&#10;KBGaQ1nr+4K+uzl/cUiJ80yXTIEWBd0IR09mz58dtyYXE6hAlcISBNEub01BK+9NnmWOV6Jhbg+M&#10;0CiUYBvmkbX3WWlZi+iNyiaj0ausBVsaC1w4h7dnSUhnEV9Kwf2VlE54ogqKb/PxtPG8C2c2O2b5&#10;vWWmqnn3DPYPr2hYrdHpAHXGPCNLW/8B1dTcggPp9zg0GUhZcxFjwGjGo0fRXFfMiBgLJseZIU3u&#10;/8Hyy9XCkros6JQSzRos0cPXLw+fvv/88Tn79fFbosg0JKo1Lkf9a7OwHeeQDFGvpW3CH+Mh65jc&#10;zZBcsfaE4+XB0eHhSywBR1FHI0q2NTbW+dcCGhKIglqsXUwpW104n1R7leBLw3mtFN6zXGnSFvRo&#10;OplGAweqLoMwyGIniVNlyYphD/j1OISCbne0kFMaL0OAKaRI+Y0SCf6tkJgjDGKSHITu3GIyzoX2&#10;4ySqWCmSq+kIv95ZbxFdK42AAVniIwfsDqDXTCA9dnpzpx9MRWzuwXj0t4cl48EiegbtB+Om1mCf&#10;AlAYVec56fdJSqkJWbqDcoMdZCGNljP8vMb6XTDnF8ziLGHJcT/4KzykAqwTdBQlFdgPT90HfWxx&#10;lFLS4mwW1L1fMisoUW80Nv/ReH8/DHNk9qcHE2TsruRuV6KXzSlg6ce4iQyPZND3qielheYW18g8&#10;eEUR0xx9F5R72zOnPu0MXERczOdRDQfYMH+hrw0P4CGroT9v1rfMmq6JPXb/JfRzzPJHvZx0g6WG&#10;+dKDrGOjb/Pa5RuHPzZOt6jCdtnlo9Z2nc5+AwAA//8DAFBLAwQUAAYACAAAACEA82qC/98AAAAL&#10;AQAADwAAAGRycy9kb3ducmV2LnhtbEyPy07DMBBF90j8gzVIbBB1kr7SkEmFkFgGicIHuPEQR/Wr&#10;sdOGv8esYDejObpzbr2fjWYXGsPgLEK+yICR7ZwcbI/w+fH6WAILUVgptLOE8E0B9s3tTS0q6a72&#10;nS6H2LMUYkMlEFSMvuI8dIqMCAvnyabblxuNiGkdey5HcU3hRvMiyzbciMGmD0p4elHUnQ6TQZin&#10;8nxup5NRtGz1QxH9W+s94v3d/PwELNIc/2D41U/q0CSno5usDEwjrHebPKEIy3W5A5aIbZGn4Yiw&#10;Kldb4E3N/3dofgAAAP//AwBQSwECLQAUAAYACAAAACEAtoM4kv4AAADhAQAAEwAAAAAAAAAAAAAA&#10;AAAAAAAAW0NvbnRlbnRfVHlwZXNdLnhtbFBLAQItABQABgAIAAAAIQA4/SH/1gAAAJQBAAALAAAA&#10;AAAAAAAAAAAAAC8BAABfcmVscy8ucmVsc1BLAQItABQABgAIAAAAIQDT8y7LrgIAAJYFAAAOAAAA&#10;AAAAAAAAAAAAAC4CAABkcnMvZTJvRG9jLnhtbFBLAQItABQABgAIAAAAIQDzaoL/3wAAAAsBAAAP&#10;AAAAAAAAAAAAAAAAAAgFAABkcnMvZG93bnJldi54bWxQSwUGAAAAAAQABADzAAAAFAYAAAAA&#10;" filled="f" strokecolor="black [3213]">
                <w10:wrap anchorx="margin"/>
              </v:rect>
            </w:pict>
          </mc:Fallback>
        </mc:AlternateContent>
      </w:r>
      <w:r w:rsidR="003B437D">
        <w:rPr>
          <w:rFonts w:asciiTheme="minorEastAsia" w:hAnsiTheme="minorEastAsia" w:cs="FO-Minchotai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B3929" wp14:editId="1E5C686C">
                <wp:simplePos x="0" y="0"/>
                <wp:positionH relativeFrom="column">
                  <wp:posOffset>-126365</wp:posOffset>
                </wp:positionH>
                <wp:positionV relativeFrom="paragraph">
                  <wp:posOffset>1991959</wp:posOffset>
                </wp:positionV>
                <wp:extent cx="5782945" cy="1292969"/>
                <wp:effectExtent l="0" t="0" r="2730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945" cy="12929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F3E60F" w14:textId="294F74DB" w:rsidR="00A616CC" w:rsidRDefault="00A616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＜市役所</w:t>
                            </w:r>
                            <w:r>
                              <w:t>処理欄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  <w:r w:rsidR="000A6AF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A6AF7">
                              <w:t xml:space="preserve">　　　　　　　　　　　　　　　　　　　　　担当者　　　</w:t>
                            </w:r>
                            <w:r w:rsidR="000A6AF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A6AF7">
                              <w:t>受領確認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835"/>
                            </w:tblGrid>
                            <w:tr w:rsidR="000A6AF7" w14:paraId="0166F166" w14:textId="77777777" w:rsidTr="00945B0A">
                              <w:trPr>
                                <w:trHeight w:val="624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2DEB6C0A" w14:textId="1615FB62" w:rsidR="000A6AF7" w:rsidRDefault="000A6AF7" w:rsidP="00A616CC">
                                  <w:pPr>
                                    <w:ind w:leftChars="0" w:left="0"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交付</w:t>
                                  </w:r>
                                  <w:r>
                                    <w:t>したタクシー券の番号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DA12169" w14:textId="77777777" w:rsidR="000A6AF7" w:rsidRPr="000A6AF7" w:rsidRDefault="000A6AF7">
                                  <w:pPr>
                                    <w:ind w:left="420" w:hanging="210"/>
                                  </w:pPr>
                                </w:p>
                              </w:tc>
                            </w:tr>
                            <w:tr w:rsidR="000A6AF7" w14:paraId="34A3192C" w14:textId="77777777" w:rsidTr="00945B0A">
                              <w:trPr>
                                <w:trHeight w:val="624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65479524" w14:textId="102E5B54" w:rsidR="000A6AF7" w:rsidRDefault="000A6AF7" w:rsidP="00A616CC">
                                  <w:pPr>
                                    <w:ind w:leftChars="0" w:left="0" w:firstLineChars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被保険者番号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9BB08EC" w14:textId="77777777" w:rsidR="000A6AF7" w:rsidRDefault="000A6AF7">
                                  <w:pPr>
                                    <w:ind w:left="420" w:hanging="210"/>
                                  </w:pPr>
                                </w:p>
                              </w:tc>
                            </w:tr>
                          </w:tbl>
                          <w:p w14:paraId="2F0E1EBB" w14:textId="77777777" w:rsidR="00A616CC" w:rsidRPr="00A616CC" w:rsidRDefault="00A616CC" w:rsidP="00A616CC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3929" id="テキスト ボックス 1" o:spid="_x0000_s1028" type="#_x0000_t202" style="position:absolute;left:0;text-align:left;margin-left:-9.95pt;margin-top:156.85pt;width:455.35pt;height:10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FJZgIAAJIEAAAOAAAAZHJzL2Uyb0RvYy54bWysVEtu2zAQ3RfoHQjuG9mu7cSC5cB1kKJA&#10;kARwiqxpirIEUByWpC25yxgIeoheoei659FFOqRkx0i7Krqh5sfhzHszml7WpSRbYWwBKqH9sx4l&#10;QnFIC7VO6OeH63cXlFjHVMokKJHQnbD0cvb2zbTSsRhADjIVhmASZeNKJzR3TsdRZHkuSmbPQAuF&#10;zgxMyRyqZh2lhlWYvZTRoNcbRxWYVBvgwlq0XrVOOgv5s0xwd5dlVjgiE4q1uXCacK78Gc2mLF4b&#10;pvOCd2Wwf6iiZIXCR4+prphjZGOKP1KVBTdgIXNnHMoIsqzgIvSA3fR7r7pZ5kyL0AuCY/URJvv/&#10;0vLb7b0hRYrcUaJYiRQ1++fm6Ufz9KvZfyPN/nuz3zdPP1EnfQ9XpW2Mt5Ya77n6A9T+ame3aPQo&#10;1Jkp/Rf7I+hH4HdHsEXtCEfj6PxiMBmOKOHo6w8mg8l44vNEL9e1se6jgJJ4IaEG2Qwgs+2NdW3o&#10;IcS/puC6kBLtLJaKVAkdvx/1wgULski90/vCbImFNGTLcCpW61A+PnsShZpUWItvtm3KS65e1R1W&#10;XcMrSHeIg4F2sKzm1wXWesOsu2cGJwlbx+1wd3hkErAm6CRKcjBf/2b38UgweimpcDITar9smBGU&#10;yE8KqZ/0h0M/ykEZjs4HqJhTz+rUozblArBNpBerC6KPd/IgZgbKR1yiuX8VXUxxfDuh7iAuXLsv&#10;uIRczOchCIdXM3ejlpr71B5Wz8RD/ciM7uhyyPQtHGaYxa9Ya2Nb3uYbB1kRKPU4t6h28OPgh6Ho&#10;ltRv1qkeol5+JbPfAAAA//8DAFBLAwQUAAYACAAAACEArVX7CuEAAAALAQAADwAAAGRycy9kb3du&#10;cmV2LnhtbEyPwU6DQBCG7ya+w2ZMvLULJUpBhkZNvdSDWvsAW3YEUnaXsAulPr3jSY+T+fL/319s&#10;ZtOJiQbfOosQLyMQZCunW1sjHD5fFmsQPiirVecsIVzIw6a8vipUrt3ZftC0D7XgEOtzhdCE0OdS&#10;+qoho/zS9WT59+UGowKfQy31oM4cbjq5iqJ7aVRruaFRPT03VJ32o0HIzPaUjt3rbnrvvy/jyh92&#10;b09bxNub+fEBRKA5/MHwq8/qULLT0Y1We9EhLOIsYxQhiZMUBBPrLOIxR4S7OE1AloX8v6H8AQAA&#10;//8DAFBLAQItABQABgAIAAAAIQC2gziS/gAAAOEBAAATAAAAAAAAAAAAAAAAAAAAAABbQ29udGVu&#10;dF9UeXBlc10ueG1sUEsBAi0AFAAGAAgAAAAhADj9If/WAAAAlAEAAAsAAAAAAAAAAAAAAAAALwEA&#10;AF9yZWxzLy5yZWxzUEsBAi0AFAAGAAgAAAAhAInQcUlmAgAAkgQAAA4AAAAAAAAAAAAAAAAALgIA&#10;AGRycy9lMm9Eb2MueG1sUEsBAi0AFAAGAAgAAAAhAK1V+wrhAAAACwEAAA8AAAAAAAAAAAAAAAAA&#10;wAQAAGRycy9kb3ducmV2LnhtbFBLBQYAAAAABAAEAPMAAADOBQAAAAA=&#10;" filled="f" strokecolor="white [3212]" strokeweight=".5pt">
                <v:textbox>
                  <w:txbxContent>
                    <w:p w14:paraId="33F3E60F" w14:textId="294F74DB" w:rsidR="00A616CC" w:rsidRDefault="00A616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＜市役所</w:t>
                      </w:r>
                      <w:r>
                        <w:t>処理欄</w:t>
                      </w:r>
                      <w:r>
                        <w:rPr>
                          <w:rFonts w:hint="eastAsia"/>
                        </w:rPr>
                        <w:t>＞</w:t>
                      </w:r>
                      <w:r w:rsidR="000A6AF7">
                        <w:rPr>
                          <w:rFonts w:hint="eastAsia"/>
                        </w:rPr>
                        <w:t xml:space="preserve">　</w:t>
                      </w:r>
                      <w:r w:rsidR="000A6AF7">
                        <w:t xml:space="preserve">　　　　　　　　　　　　　　　　　　　　　担当者　　　</w:t>
                      </w:r>
                      <w:r w:rsidR="000A6AF7">
                        <w:rPr>
                          <w:rFonts w:hint="eastAsia"/>
                        </w:rPr>
                        <w:t xml:space="preserve"> </w:t>
                      </w:r>
                      <w:r w:rsidR="000A6AF7">
                        <w:t>受領確認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835"/>
                      </w:tblGrid>
                      <w:tr w:rsidR="000A6AF7" w14:paraId="0166F166" w14:textId="77777777" w:rsidTr="00945B0A">
                        <w:trPr>
                          <w:trHeight w:val="624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2DEB6C0A" w14:textId="1615FB62" w:rsidR="000A6AF7" w:rsidRDefault="000A6AF7" w:rsidP="00A616CC">
                            <w:pPr>
                              <w:ind w:leftChars="0" w:left="0"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</w:t>
                            </w:r>
                            <w:r>
                              <w:t>したタクシー券の番号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DA12169" w14:textId="77777777" w:rsidR="000A6AF7" w:rsidRPr="000A6AF7" w:rsidRDefault="000A6AF7">
                            <w:pPr>
                              <w:ind w:left="420" w:hanging="210"/>
                            </w:pPr>
                          </w:p>
                        </w:tc>
                      </w:tr>
                      <w:tr w:rsidR="000A6AF7" w14:paraId="34A3192C" w14:textId="77777777" w:rsidTr="00945B0A">
                        <w:trPr>
                          <w:trHeight w:val="624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65479524" w14:textId="102E5B54" w:rsidR="000A6AF7" w:rsidRDefault="000A6AF7" w:rsidP="00A616CC">
                            <w:pPr>
                              <w:ind w:leftChars="0" w:left="0"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被保険者番号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9BB08EC" w14:textId="77777777" w:rsidR="000A6AF7" w:rsidRDefault="000A6AF7">
                            <w:pPr>
                              <w:ind w:left="420" w:hanging="210"/>
                            </w:pPr>
                          </w:p>
                        </w:tc>
                      </w:tr>
                    </w:tbl>
                    <w:p w14:paraId="2F0E1EBB" w14:textId="77777777" w:rsidR="00A616CC" w:rsidRPr="00A616CC" w:rsidRDefault="00A616CC" w:rsidP="00A616CC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3B437D">
        <w:rPr>
          <w:rFonts w:asciiTheme="minorEastAsia" w:hAnsiTheme="minorEastAsia" w:cs="FO-Minchotai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4D177" wp14:editId="5A1EC934">
                <wp:simplePos x="0" y="0"/>
                <wp:positionH relativeFrom="column">
                  <wp:posOffset>-165735</wp:posOffset>
                </wp:positionH>
                <wp:positionV relativeFrom="paragraph">
                  <wp:posOffset>1964498</wp:posOffset>
                </wp:positionV>
                <wp:extent cx="5854065" cy="1322070"/>
                <wp:effectExtent l="0" t="0" r="13335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065" cy="1322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EA9E8" id="正方形/長方形 4" o:spid="_x0000_s1026" style="position:absolute;left:0;text-align:left;margin-left:-13.05pt;margin-top:154.7pt;width:460.95pt;height:104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DyuQIAAKoFAAAOAAAAZHJzL2Uyb0RvYy54bWysVM1u1DAQviPxDpbvNMmy25ZVs9WqVRFS&#10;1Va0qGfXsZtIjsfY3j/eAx6gnDkjDjwOlXgLxnaSLaXigNiD1+OZ+Wbmy8wcHK5bRZbCugZ0SYud&#10;nBKhOVSNvi3pu6uTF/uUOM90xRRoUdKNcPRw9vzZwcpMxQhqUJWwBEG0m65MSWvvzTTLHK9Fy9wO&#10;GKFRKcG2zKNob7PKshWityob5flutgJbGQtcOIevx0lJZxFfSsH9uZROeKJKirn5eNp43oQzmx2w&#10;6a1lpm54lwb7hyxa1mgMOkAdM8/IwjZ/QLUNt+BA+h0ObQZSNlzEGrCaIn9UzWXNjIi1IDnODDS5&#10;/wfLz5YXljRVSceUaNbiJ7r/8vn+07cf3++ynx+/phsZB6JWxk3R/tJc2E5yeA1Vr6Vtwz/WQ9aR&#10;3M1Arlh7wvFxsj8Z57sTSjjqipejUb4X6c+27sY6/1pAS8KlpBa/XiSVLU+dx5Bo2puEaBpOGqXi&#10;F1Q6PDhQTRXeohBaSBwpS5YMP75fF6EGhPjNKuAdM1cnI7dxQegMA2gWik5lxpvfKBHQlX4rJPKG&#10;hY1ijrFjt+EY50L7IqlqVokUYJLjr8+jTzBmFQEDssT8B+wOoLdMID12KqezD64iNvzgnP8tseQ8&#10;eMTIoP3g3DYa7FMACqvqIif7nqRETWDpBqoNdpWFNG7O8JMGeT5lzl8wi/OFk4g7w5/jIRWsSgrd&#10;jZIa7Ien3oM9tj1qKVnhvJbUvV8wKyhRbzQOxKtiPA4DHoXxZG+Egn2ouXmo0Yv2CLArCtxOhsdr&#10;sPeqv0oL7TWulnmIiiqmOcYuKfe2F4582iO4nLiYz6MZDrVh/lRfGh7AA6uhw67W18yarq09TsQZ&#10;9LPNpo+6O9kGTw3zhQfZxNbf8trxjQshNk63vMLGeShHq+2Knf0CAAD//wMAUEsDBBQABgAIAAAA&#10;IQC0NoVw4AAAAAsBAAAPAAAAZHJzL2Rvd25yZXYueG1sTI9BT4NAEIXvJv6HzZh4axfQAkWGxmhM&#10;vJm26nlhRyCys4TdFvTXu570OJkv732v3C1mEGeaXG8ZIV5HIIgbq3tuEV6PT6schPOKtRosE8IX&#10;OdhVlxelKrSdeU/ng29FCGFXKITO+7GQ0jUdGeXWdiQOvw87GeXDObVST2oO4WaQSRSl0qieQ0On&#10;RnroqPk8nAzCnvPkmDcv7Vv27utsSh+f5/4b8fpqub8D4WnxfzD86gd1qIJTbU+snRgQVkkaBxTh&#10;JtregghEvt2EMTXCJs5SkFUp/2+ofgAAAP//AwBQSwECLQAUAAYACAAAACEAtoM4kv4AAADhAQAA&#10;EwAAAAAAAAAAAAAAAAAAAAAAW0NvbnRlbnRfVHlwZXNdLnhtbFBLAQItABQABgAIAAAAIQA4/SH/&#10;1gAAAJQBAAALAAAAAAAAAAAAAAAAAC8BAABfcmVscy8ucmVsc1BLAQItABQABgAIAAAAIQBBSUDy&#10;uQIAAKoFAAAOAAAAAAAAAAAAAAAAAC4CAABkcnMvZTJvRG9jLnhtbFBLAQItABQABgAIAAAAIQC0&#10;NoVw4AAAAAsBAAAPAAAAAAAAAAAAAAAAABMFAABkcnMvZG93bnJldi54bWxQSwUGAAAAAAQABADz&#10;AAAAIAYAAAAA&#10;" filled="f" strokecolor="black [3213]" strokeweight="1pt">
                <v:stroke dashstyle="3 1"/>
              </v:rect>
            </w:pict>
          </mc:Fallback>
        </mc:AlternateContent>
      </w:r>
      <w:r w:rsidR="003B437D">
        <w:rPr>
          <w:rFonts w:asciiTheme="minorEastAsia" w:hAnsiTheme="minorEastAsia" w:cs="FO-Minchotai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D5485" wp14:editId="65FF38AA">
                <wp:simplePos x="0" y="0"/>
                <wp:positionH relativeFrom="column">
                  <wp:posOffset>489873</wp:posOffset>
                </wp:positionH>
                <wp:positionV relativeFrom="paragraph">
                  <wp:posOffset>261476</wp:posOffset>
                </wp:positionV>
                <wp:extent cx="4896485" cy="1526876"/>
                <wp:effectExtent l="0" t="0" r="18415" b="165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485" cy="1526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F06FA" w14:textId="29360E5F" w:rsidR="000A6AF7" w:rsidRDefault="000A6AF7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>
                              <w:t>：</w:t>
                            </w:r>
                          </w:p>
                          <w:p w14:paraId="19D218DF" w14:textId="721B6E6F" w:rsidR="000A6AF7" w:rsidRPr="00945B0A" w:rsidRDefault="00945B0A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945B0A">
                              <w:rPr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</w:t>
                            </w:r>
                            <w:r w:rsidRPr="00945B0A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3A0D7E36" w14:textId="7AD1395F" w:rsidR="003B437D" w:rsidRDefault="000A6AF7" w:rsidP="003B437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：</w:t>
                            </w:r>
                          </w:p>
                          <w:p w14:paraId="4792F07A" w14:textId="77777777" w:rsidR="003B437D" w:rsidRDefault="003B437D" w:rsidP="003B437D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14:paraId="1F0C0D97" w14:textId="42601FD7" w:rsidR="000A6AF7" w:rsidRPr="003B437D" w:rsidRDefault="003B437D" w:rsidP="003B437D">
                            <w:pPr>
                              <w:spacing w:line="240" w:lineRule="exact"/>
                              <w:ind w:firstLineChars="300" w:firstLine="630"/>
                              <w:jc w:val="left"/>
                              <w:rPr>
                                <w:u w:val="single"/>
                              </w:rPr>
                            </w:pPr>
                            <w:r w:rsidRPr="003B437D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151B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151BF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3B43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0A6AF7" w:rsidRPr="003B437D">
                              <w:rPr>
                                <w:rFonts w:hint="eastAsia"/>
                                <w:u w:val="single"/>
                              </w:rPr>
                              <w:t>続柄</w:t>
                            </w:r>
                            <w:r w:rsidR="000A6AF7" w:rsidRPr="003B437D">
                              <w:rPr>
                                <w:u w:val="single"/>
                              </w:rPr>
                              <w:t>：</w:t>
                            </w:r>
                            <w:r w:rsidR="0023686A" w:rsidRPr="003B437D">
                              <w:rPr>
                                <w:rFonts w:hint="eastAsia"/>
                                <w:u w:val="single"/>
                              </w:rPr>
                              <w:t>子</w:t>
                            </w:r>
                            <w:r w:rsidR="000A6AF7" w:rsidRPr="003B437D">
                              <w:rPr>
                                <w:u w:val="single"/>
                              </w:rPr>
                              <w:t>・</w:t>
                            </w:r>
                            <w:r w:rsidR="0023686A" w:rsidRPr="003B437D">
                              <w:rPr>
                                <w:rFonts w:hint="eastAsia"/>
                                <w:u w:val="single"/>
                              </w:rPr>
                              <w:t>配偶者</w:t>
                            </w:r>
                            <w:r w:rsidR="000A6AF7" w:rsidRPr="003B437D">
                              <w:rPr>
                                <w:u w:val="single"/>
                              </w:rPr>
                              <w:t>・</w:t>
                            </w:r>
                            <w:r w:rsidR="000A6AF7" w:rsidRPr="003B437D">
                              <w:rPr>
                                <w:rFonts w:hint="eastAsia"/>
                                <w:u w:val="single"/>
                              </w:rPr>
                              <w:t>その他</w:t>
                            </w:r>
                            <w:r w:rsidR="000A6AF7" w:rsidRPr="003B437D">
                              <w:rPr>
                                <w:u w:val="single"/>
                              </w:rPr>
                              <w:t xml:space="preserve">（　　</w:t>
                            </w:r>
                            <w:r w:rsidR="0023686A" w:rsidRPr="003B437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0A6AF7" w:rsidRPr="003B437D">
                              <w:rPr>
                                <w:u w:val="single"/>
                              </w:rPr>
                              <w:t xml:space="preserve">　　　）</w:t>
                            </w:r>
                          </w:p>
                          <w:p w14:paraId="78CA2A43" w14:textId="30ED6917" w:rsidR="003B437D" w:rsidRDefault="003B437D" w:rsidP="003B437D">
                            <w:pPr>
                              <w:spacing w:line="28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 w:rsidR="00E960E8">
                              <w:rPr>
                                <w:rFonts w:hint="eastAsia"/>
                              </w:rPr>
                              <w:t>（電話</w:t>
                            </w:r>
                            <w:r w:rsidR="00E960E8">
                              <w:t>番号</w:t>
                            </w:r>
                            <w:r w:rsidR="00E960E8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：</w:t>
                            </w:r>
                          </w:p>
                          <w:p w14:paraId="71518E48" w14:textId="60CC61EE" w:rsidR="003B437D" w:rsidRPr="00E960E8" w:rsidRDefault="003B437D" w:rsidP="003B437D">
                            <w:pPr>
                              <w:spacing w:line="240" w:lineRule="exact"/>
                              <w:ind w:firstLineChars="100" w:firstLine="210"/>
                              <w:jc w:val="left"/>
                            </w:pPr>
                          </w:p>
                          <w:p w14:paraId="1BD5D861" w14:textId="46705BFD" w:rsidR="003B437D" w:rsidRPr="003B437D" w:rsidRDefault="003B437D" w:rsidP="003B437D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3B437D"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31337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</w:t>
                            </w:r>
                            <w:r w:rsidRPr="003B437D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3B437D">
                              <w:t xml:space="preserve">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5485" id="テキスト ボックス 8" o:spid="_x0000_s1029" type="#_x0000_t202" style="position:absolute;left:0;text-align:left;margin-left:38.55pt;margin-top:20.6pt;width:385.55pt;height:1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gYcQIAALoEAAAOAAAAZHJzL2Uyb0RvYy54bWysVMGO2jAQvVfqP1i+lwAFlkWEFWVFVQnt&#10;rsRWezaOA1Edj2sbEnpcpKof0V+oeu735Ec6dgjLbnuqenFmPDPPM29mMr4qc0l2wtgMVEw7rTYl&#10;QnFIMrWO6cf7+ZshJdYxlTAJSsR0Lyy9mrx+NS70SHRhAzIRhiCIsqNCx3TjnB5FkeUbkTPbAi0U&#10;GlMwOXOomnWUGFYgei6jbrs9iAowiTbAhbV4e10b6STgp6ng7jZNrXBExhRzc+E04Vz5M5qM2Wht&#10;mN5k/JgG+4cscpYpfPQEdc0cI1uT/QGVZ9yAhdS1OOQRpGnGRagBq+m0X1Sz3DAtQi1IjtUnmuz/&#10;g+U3uztDsiSm2CjFcmxRdfhaPf6oHn9Vh2+kOnyvDofq8SfqZOjpKrQdYdRSY5wr30GJbW/uLV56&#10;FsrU5P6L9RG0I/H7E9midITjZW94OegN+5RwtHX63cHwYuBxoqdwbax7LyAnXoipwW4GktluYV3t&#10;2rj41yzILJlnUgbFT5CYSUN2DHsvXUgSwZ95SUWKmA7e9tsB+JnNQ5/iV5LxT8f0zrwQTyrM2ZNS&#10;F+8lV67KwGm3IWYFyR75MlAPoNV8niH8gll3xwxOHFKEW+Ru8UglYE5wlCjZgPnyt3vvj4OAVkoK&#10;nOCY2s9bZgQl8oPCEbns9Hp+5IPS6190UTHnltW5RW3zGSBRHdxXzYPo/Z1sxNRA/oDLNvWvookp&#10;jm/H1DXizNV7hcvKxXQanHDINXMLtdTcQ/vGeFrvywdm9LGtDifiBppZZ6MX3a19faSC6dZBmoXW&#10;e55rVo/044KE4Tkus9/Acz14Pf1yJr8BAAD//wMAUEsDBBQABgAIAAAAIQBLzFSN3QAAAAkBAAAP&#10;AAAAZHJzL2Rvd25yZXYueG1sTI/BTsMwEETvSPyDtUjcqJOoIibNpgJUuHCiIM5u7NpWYzuK3TT8&#10;PcsJbrOa0czbdrv4gc16Si4GhHJVANOhj8oFg/D58XIngKUsg5JDDBrhWyfYdtdXrWxUvIR3Pe+z&#10;YVQSUiMRbM5jw3nqrfYyreKoA3nHOHmZ6ZwMV5O8ULkfeFUU99xLF2jBylE/W92f9mePsHsyD6YX&#10;crI7oZybl6/jm3lFvL1ZHjfAsl7yXxh+8QkdOmI6xHNQiQ0IdV1SEmFdVsDIF2tB4oBQibIG3rX8&#10;/wfdDwAAAP//AwBQSwECLQAUAAYACAAAACEAtoM4kv4AAADhAQAAEwAAAAAAAAAAAAAAAAAAAAAA&#10;W0NvbnRlbnRfVHlwZXNdLnhtbFBLAQItABQABgAIAAAAIQA4/SH/1gAAAJQBAAALAAAAAAAAAAAA&#10;AAAAAC8BAABfcmVscy8ucmVsc1BLAQItABQABgAIAAAAIQC3rZgYcQIAALoEAAAOAAAAAAAAAAAA&#10;AAAAAC4CAABkcnMvZTJvRG9jLnhtbFBLAQItABQABgAIAAAAIQBLzFSN3QAAAAkBAAAPAAAAAAAA&#10;AAAAAAAAAMsEAABkcnMvZG93bnJldi54bWxQSwUGAAAAAAQABADzAAAA1QUAAAAA&#10;" fillcolor="white [3201]" strokeweight=".5pt">
                <v:textbox>
                  <w:txbxContent>
                    <w:p w14:paraId="441F06FA" w14:textId="29360E5F" w:rsidR="000A6AF7" w:rsidRDefault="000A6AF7">
                      <w:r>
                        <w:rPr>
                          <w:rFonts w:hint="eastAsia"/>
                        </w:rPr>
                        <w:t>住所</w:t>
                      </w:r>
                      <w:r>
                        <w:t>：</w:t>
                      </w:r>
                    </w:p>
                    <w:p w14:paraId="19D218DF" w14:textId="721B6E6F" w:rsidR="000A6AF7" w:rsidRPr="00945B0A" w:rsidRDefault="00945B0A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945B0A">
                        <w:rPr>
                          <w:u w:val="single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</w:t>
                      </w:r>
                      <w:r w:rsidRPr="00945B0A">
                        <w:rPr>
                          <w:u w:val="single"/>
                        </w:rPr>
                        <w:t xml:space="preserve">　　</w:t>
                      </w:r>
                    </w:p>
                    <w:p w14:paraId="3A0D7E36" w14:textId="7AD1395F" w:rsidR="003B437D" w:rsidRDefault="000A6AF7" w:rsidP="003B437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：</w:t>
                      </w:r>
                    </w:p>
                    <w:p w14:paraId="4792F07A" w14:textId="77777777" w:rsidR="003B437D" w:rsidRDefault="003B437D" w:rsidP="003B437D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14:paraId="1F0C0D97" w14:textId="42601FD7" w:rsidR="000A6AF7" w:rsidRPr="003B437D" w:rsidRDefault="003B437D" w:rsidP="003B437D">
                      <w:pPr>
                        <w:spacing w:line="240" w:lineRule="exact"/>
                        <w:ind w:firstLineChars="300" w:firstLine="630"/>
                        <w:jc w:val="left"/>
                        <w:rPr>
                          <w:u w:val="single"/>
                        </w:rPr>
                      </w:pPr>
                      <w:r w:rsidRPr="003B437D"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151B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151BF">
                        <w:rPr>
                          <w:u w:val="single"/>
                        </w:rPr>
                        <w:t xml:space="preserve">　</w:t>
                      </w:r>
                      <w:r w:rsidRPr="003B437D">
                        <w:rPr>
                          <w:u w:val="single"/>
                        </w:rPr>
                        <w:t xml:space="preserve">　　</w:t>
                      </w:r>
                      <w:r w:rsidR="000A6AF7" w:rsidRPr="003B437D">
                        <w:rPr>
                          <w:rFonts w:hint="eastAsia"/>
                          <w:u w:val="single"/>
                        </w:rPr>
                        <w:t>続柄</w:t>
                      </w:r>
                      <w:r w:rsidR="000A6AF7" w:rsidRPr="003B437D">
                        <w:rPr>
                          <w:u w:val="single"/>
                        </w:rPr>
                        <w:t>：</w:t>
                      </w:r>
                      <w:r w:rsidR="0023686A" w:rsidRPr="003B437D">
                        <w:rPr>
                          <w:rFonts w:hint="eastAsia"/>
                          <w:u w:val="single"/>
                        </w:rPr>
                        <w:t>子</w:t>
                      </w:r>
                      <w:r w:rsidR="000A6AF7" w:rsidRPr="003B437D">
                        <w:rPr>
                          <w:u w:val="single"/>
                        </w:rPr>
                        <w:t>・</w:t>
                      </w:r>
                      <w:r w:rsidR="0023686A" w:rsidRPr="003B437D">
                        <w:rPr>
                          <w:rFonts w:hint="eastAsia"/>
                          <w:u w:val="single"/>
                        </w:rPr>
                        <w:t>配偶者</w:t>
                      </w:r>
                      <w:r w:rsidR="000A6AF7" w:rsidRPr="003B437D">
                        <w:rPr>
                          <w:u w:val="single"/>
                        </w:rPr>
                        <w:t>・</w:t>
                      </w:r>
                      <w:r w:rsidR="000A6AF7" w:rsidRPr="003B437D">
                        <w:rPr>
                          <w:rFonts w:hint="eastAsia"/>
                          <w:u w:val="single"/>
                        </w:rPr>
                        <w:t>その他</w:t>
                      </w:r>
                      <w:r w:rsidR="000A6AF7" w:rsidRPr="003B437D">
                        <w:rPr>
                          <w:u w:val="single"/>
                        </w:rPr>
                        <w:t xml:space="preserve">（　　</w:t>
                      </w:r>
                      <w:r w:rsidR="0023686A" w:rsidRPr="003B437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0A6AF7" w:rsidRPr="003B437D">
                        <w:rPr>
                          <w:u w:val="single"/>
                        </w:rPr>
                        <w:t xml:space="preserve">　　　）</w:t>
                      </w:r>
                    </w:p>
                    <w:p w14:paraId="78CA2A43" w14:textId="30ED6917" w:rsidR="003B437D" w:rsidRDefault="003B437D" w:rsidP="003B437D">
                      <w:pPr>
                        <w:spacing w:line="28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 w:rsidR="00E960E8">
                        <w:rPr>
                          <w:rFonts w:hint="eastAsia"/>
                        </w:rPr>
                        <w:t>（電話</w:t>
                      </w:r>
                      <w:r w:rsidR="00E960E8">
                        <w:t>番号</w:t>
                      </w:r>
                      <w:r w:rsidR="00E960E8">
                        <w:rPr>
                          <w:rFonts w:hint="eastAsia"/>
                        </w:rPr>
                        <w:t>）</w:t>
                      </w:r>
                      <w:r>
                        <w:t>：</w:t>
                      </w:r>
                    </w:p>
                    <w:p w14:paraId="71518E48" w14:textId="60CC61EE" w:rsidR="003B437D" w:rsidRPr="00E960E8" w:rsidRDefault="003B437D" w:rsidP="003B437D">
                      <w:pPr>
                        <w:spacing w:line="240" w:lineRule="exact"/>
                        <w:ind w:firstLineChars="100" w:firstLine="210"/>
                        <w:jc w:val="left"/>
                      </w:pPr>
                    </w:p>
                    <w:p w14:paraId="1BD5D861" w14:textId="46705BFD" w:rsidR="003B437D" w:rsidRPr="003B437D" w:rsidRDefault="003B437D" w:rsidP="003B437D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3B437D"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</w:t>
                      </w:r>
                      <w:r w:rsidR="0031337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</w:t>
                      </w:r>
                      <w:r w:rsidRPr="003B437D">
                        <w:rPr>
                          <w:u w:val="single"/>
                        </w:rPr>
                        <w:t xml:space="preserve">　</w:t>
                      </w:r>
                      <w:r w:rsidRPr="003B437D">
                        <w:t xml:space="preserve">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A6AF7">
        <w:rPr>
          <w:rFonts w:asciiTheme="minorEastAsia" w:hAnsiTheme="minorEastAsia" w:cs="FO-Minchotai" w:hint="eastAsia"/>
          <w:kern w:val="0"/>
          <w:sz w:val="22"/>
        </w:rPr>
        <w:t xml:space="preserve">　　代理人による申請の場合は</w:t>
      </w:r>
      <w:r w:rsidR="00EF072D">
        <w:rPr>
          <w:rFonts w:asciiTheme="minorEastAsia" w:hAnsiTheme="minorEastAsia" w:cs="FO-Minchotai" w:hint="eastAsia"/>
          <w:kern w:val="0"/>
          <w:sz w:val="22"/>
        </w:rPr>
        <w:t>、</w:t>
      </w:r>
      <w:r w:rsidR="000A6AF7">
        <w:rPr>
          <w:rFonts w:asciiTheme="minorEastAsia" w:hAnsiTheme="minorEastAsia" w:cs="FO-Minchotai" w:hint="eastAsia"/>
          <w:kern w:val="0"/>
          <w:sz w:val="22"/>
        </w:rPr>
        <w:t>以下を記入してください。</w:t>
      </w:r>
      <w:bookmarkStart w:id="0" w:name="_GoBack"/>
      <w:bookmarkEnd w:id="0"/>
    </w:p>
    <w:sectPr w:rsidR="00A616CC" w:rsidRPr="00034628" w:rsidSect="00852F79">
      <w:pgSz w:w="11906" w:h="16838" w:code="9"/>
      <w:pgMar w:top="90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42641" w14:textId="77777777" w:rsidR="00A763C2" w:rsidRDefault="00A763C2" w:rsidP="006328F5">
      <w:r>
        <w:separator/>
      </w:r>
    </w:p>
  </w:endnote>
  <w:endnote w:type="continuationSeparator" w:id="0">
    <w:p w14:paraId="5AF95399" w14:textId="77777777" w:rsidR="00A763C2" w:rsidRDefault="00A763C2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-Mincho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4606" w14:textId="77777777" w:rsidR="00A763C2" w:rsidRDefault="00A763C2" w:rsidP="006328F5">
      <w:r>
        <w:separator/>
      </w:r>
    </w:p>
  </w:footnote>
  <w:footnote w:type="continuationSeparator" w:id="0">
    <w:p w14:paraId="32F2D269" w14:textId="77777777" w:rsidR="00A763C2" w:rsidRDefault="00A763C2" w:rsidP="0063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367"/>
    <w:rsid w:val="0000586A"/>
    <w:rsid w:val="00011AE2"/>
    <w:rsid w:val="00013B11"/>
    <w:rsid w:val="00015864"/>
    <w:rsid w:val="00016E93"/>
    <w:rsid w:val="00026FB3"/>
    <w:rsid w:val="000279A1"/>
    <w:rsid w:val="00033593"/>
    <w:rsid w:val="00034628"/>
    <w:rsid w:val="000378C6"/>
    <w:rsid w:val="00044A48"/>
    <w:rsid w:val="00047FF3"/>
    <w:rsid w:val="00067D23"/>
    <w:rsid w:val="000709CB"/>
    <w:rsid w:val="00070E19"/>
    <w:rsid w:val="00074B6E"/>
    <w:rsid w:val="00077BB5"/>
    <w:rsid w:val="00085DFA"/>
    <w:rsid w:val="00094CC7"/>
    <w:rsid w:val="00096AF2"/>
    <w:rsid w:val="000A03CE"/>
    <w:rsid w:val="000A2491"/>
    <w:rsid w:val="000A4301"/>
    <w:rsid w:val="000A602E"/>
    <w:rsid w:val="000A668D"/>
    <w:rsid w:val="000A6AF7"/>
    <w:rsid w:val="000C0044"/>
    <w:rsid w:val="000C0762"/>
    <w:rsid w:val="000C5519"/>
    <w:rsid w:val="000E2A19"/>
    <w:rsid w:val="000E3B9D"/>
    <w:rsid w:val="000E5272"/>
    <w:rsid w:val="000E5A88"/>
    <w:rsid w:val="000E7EDE"/>
    <w:rsid w:val="000F2723"/>
    <w:rsid w:val="0010242A"/>
    <w:rsid w:val="0010605C"/>
    <w:rsid w:val="00107C68"/>
    <w:rsid w:val="00114B6D"/>
    <w:rsid w:val="001172DB"/>
    <w:rsid w:val="00130C4D"/>
    <w:rsid w:val="001327E4"/>
    <w:rsid w:val="00146DB0"/>
    <w:rsid w:val="00150385"/>
    <w:rsid w:val="001504FF"/>
    <w:rsid w:val="001533D1"/>
    <w:rsid w:val="00156B66"/>
    <w:rsid w:val="001573E2"/>
    <w:rsid w:val="00164717"/>
    <w:rsid w:val="00166FFD"/>
    <w:rsid w:val="00175217"/>
    <w:rsid w:val="001859C4"/>
    <w:rsid w:val="00190AF8"/>
    <w:rsid w:val="001940D5"/>
    <w:rsid w:val="001A52BE"/>
    <w:rsid w:val="001B0AC8"/>
    <w:rsid w:val="001B35EC"/>
    <w:rsid w:val="001B6B7D"/>
    <w:rsid w:val="001C255C"/>
    <w:rsid w:val="001C2D2C"/>
    <w:rsid w:val="001D0994"/>
    <w:rsid w:val="001E4F70"/>
    <w:rsid w:val="001E6D79"/>
    <w:rsid w:val="001F33F6"/>
    <w:rsid w:val="001F5305"/>
    <w:rsid w:val="0020503C"/>
    <w:rsid w:val="002124DF"/>
    <w:rsid w:val="00212CF4"/>
    <w:rsid w:val="002249D5"/>
    <w:rsid w:val="00234AEB"/>
    <w:rsid w:val="0023686A"/>
    <w:rsid w:val="00241EE5"/>
    <w:rsid w:val="00242A02"/>
    <w:rsid w:val="00246455"/>
    <w:rsid w:val="00247A44"/>
    <w:rsid w:val="00253EB6"/>
    <w:rsid w:val="00262E1A"/>
    <w:rsid w:val="002666EE"/>
    <w:rsid w:val="00273E59"/>
    <w:rsid w:val="00285376"/>
    <w:rsid w:val="002937C1"/>
    <w:rsid w:val="002A03D3"/>
    <w:rsid w:val="002A5CEA"/>
    <w:rsid w:val="002A6280"/>
    <w:rsid w:val="002A7493"/>
    <w:rsid w:val="002C2CE3"/>
    <w:rsid w:val="002C33C9"/>
    <w:rsid w:val="002D6962"/>
    <w:rsid w:val="002E029E"/>
    <w:rsid w:val="002E5815"/>
    <w:rsid w:val="002E60BC"/>
    <w:rsid w:val="002F0F2C"/>
    <w:rsid w:val="002F40D0"/>
    <w:rsid w:val="002F6C0E"/>
    <w:rsid w:val="00303DFD"/>
    <w:rsid w:val="00307129"/>
    <w:rsid w:val="00311B53"/>
    <w:rsid w:val="0031337E"/>
    <w:rsid w:val="00321F4F"/>
    <w:rsid w:val="003366DA"/>
    <w:rsid w:val="003424FE"/>
    <w:rsid w:val="00360D85"/>
    <w:rsid w:val="0036136B"/>
    <w:rsid w:val="00363BCA"/>
    <w:rsid w:val="0036452F"/>
    <w:rsid w:val="0036527C"/>
    <w:rsid w:val="00366051"/>
    <w:rsid w:val="003677EE"/>
    <w:rsid w:val="00371D19"/>
    <w:rsid w:val="00382222"/>
    <w:rsid w:val="003830E4"/>
    <w:rsid w:val="00387F91"/>
    <w:rsid w:val="00396F56"/>
    <w:rsid w:val="003A1C78"/>
    <w:rsid w:val="003A7BB3"/>
    <w:rsid w:val="003B437D"/>
    <w:rsid w:val="003B5F9D"/>
    <w:rsid w:val="003C7A98"/>
    <w:rsid w:val="003D6DB8"/>
    <w:rsid w:val="003E67AD"/>
    <w:rsid w:val="003E68D7"/>
    <w:rsid w:val="003E77A3"/>
    <w:rsid w:val="003F17D4"/>
    <w:rsid w:val="003F3B82"/>
    <w:rsid w:val="003F64D4"/>
    <w:rsid w:val="00400E55"/>
    <w:rsid w:val="0040105A"/>
    <w:rsid w:val="00411132"/>
    <w:rsid w:val="00421181"/>
    <w:rsid w:val="00422571"/>
    <w:rsid w:val="00433F48"/>
    <w:rsid w:val="004354B0"/>
    <w:rsid w:val="00437840"/>
    <w:rsid w:val="00451810"/>
    <w:rsid w:val="004528E5"/>
    <w:rsid w:val="00466507"/>
    <w:rsid w:val="00467AC3"/>
    <w:rsid w:val="00476CBF"/>
    <w:rsid w:val="004816EF"/>
    <w:rsid w:val="00482DB8"/>
    <w:rsid w:val="0049239B"/>
    <w:rsid w:val="00494934"/>
    <w:rsid w:val="004A3064"/>
    <w:rsid w:val="004C6C3D"/>
    <w:rsid w:val="004D7EED"/>
    <w:rsid w:val="004F2151"/>
    <w:rsid w:val="004F2E3B"/>
    <w:rsid w:val="004F6821"/>
    <w:rsid w:val="004F6B91"/>
    <w:rsid w:val="004F7A8E"/>
    <w:rsid w:val="005007B1"/>
    <w:rsid w:val="0050090C"/>
    <w:rsid w:val="00514330"/>
    <w:rsid w:val="00521C18"/>
    <w:rsid w:val="00526583"/>
    <w:rsid w:val="00527995"/>
    <w:rsid w:val="0053104E"/>
    <w:rsid w:val="00531FFB"/>
    <w:rsid w:val="00533360"/>
    <w:rsid w:val="00534EDB"/>
    <w:rsid w:val="005427A0"/>
    <w:rsid w:val="00542841"/>
    <w:rsid w:val="00545B68"/>
    <w:rsid w:val="00550120"/>
    <w:rsid w:val="00550218"/>
    <w:rsid w:val="00551951"/>
    <w:rsid w:val="00554297"/>
    <w:rsid w:val="0055782C"/>
    <w:rsid w:val="00557B01"/>
    <w:rsid w:val="00560075"/>
    <w:rsid w:val="0056037B"/>
    <w:rsid w:val="0056599F"/>
    <w:rsid w:val="00570670"/>
    <w:rsid w:val="0058178E"/>
    <w:rsid w:val="005836D4"/>
    <w:rsid w:val="005839D8"/>
    <w:rsid w:val="00583BC2"/>
    <w:rsid w:val="0059048A"/>
    <w:rsid w:val="005B0E5B"/>
    <w:rsid w:val="005B0FF3"/>
    <w:rsid w:val="005B3A83"/>
    <w:rsid w:val="005B7E2B"/>
    <w:rsid w:val="005C17A7"/>
    <w:rsid w:val="005C305A"/>
    <w:rsid w:val="005C3632"/>
    <w:rsid w:val="005C3865"/>
    <w:rsid w:val="005C6CB1"/>
    <w:rsid w:val="005D6E24"/>
    <w:rsid w:val="005D7B3B"/>
    <w:rsid w:val="005E5F04"/>
    <w:rsid w:val="005E793A"/>
    <w:rsid w:val="005F1897"/>
    <w:rsid w:val="005F3F81"/>
    <w:rsid w:val="00600138"/>
    <w:rsid w:val="00600CA1"/>
    <w:rsid w:val="00603471"/>
    <w:rsid w:val="00603D86"/>
    <w:rsid w:val="00603FA0"/>
    <w:rsid w:val="00613FF9"/>
    <w:rsid w:val="0062023E"/>
    <w:rsid w:val="0062570B"/>
    <w:rsid w:val="006264E4"/>
    <w:rsid w:val="006328F5"/>
    <w:rsid w:val="00635F9B"/>
    <w:rsid w:val="00641808"/>
    <w:rsid w:val="00644162"/>
    <w:rsid w:val="00646095"/>
    <w:rsid w:val="00647B43"/>
    <w:rsid w:val="006647FE"/>
    <w:rsid w:val="00670D7A"/>
    <w:rsid w:val="00674F79"/>
    <w:rsid w:val="00675D6D"/>
    <w:rsid w:val="00680D29"/>
    <w:rsid w:val="0068354C"/>
    <w:rsid w:val="0068401E"/>
    <w:rsid w:val="00685BE6"/>
    <w:rsid w:val="00690133"/>
    <w:rsid w:val="00693EF2"/>
    <w:rsid w:val="006A545B"/>
    <w:rsid w:val="006B01C9"/>
    <w:rsid w:val="006B1358"/>
    <w:rsid w:val="006B2F08"/>
    <w:rsid w:val="006B5ECF"/>
    <w:rsid w:val="006C5360"/>
    <w:rsid w:val="006C5D42"/>
    <w:rsid w:val="006C7220"/>
    <w:rsid w:val="006E60AC"/>
    <w:rsid w:val="006F0CE8"/>
    <w:rsid w:val="006F11F1"/>
    <w:rsid w:val="006F4A90"/>
    <w:rsid w:val="006F542A"/>
    <w:rsid w:val="00707716"/>
    <w:rsid w:val="00710ECD"/>
    <w:rsid w:val="00711EBD"/>
    <w:rsid w:val="007156C7"/>
    <w:rsid w:val="007160BC"/>
    <w:rsid w:val="00736327"/>
    <w:rsid w:val="0074185F"/>
    <w:rsid w:val="007467E7"/>
    <w:rsid w:val="00747253"/>
    <w:rsid w:val="00751407"/>
    <w:rsid w:val="00761E6C"/>
    <w:rsid w:val="007673F3"/>
    <w:rsid w:val="007733BB"/>
    <w:rsid w:val="0077527A"/>
    <w:rsid w:val="00783943"/>
    <w:rsid w:val="007930FB"/>
    <w:rsid w:val="0079438D"/>
    <w:rsid w:val="00797209"/>
    <w:rsid w:val="007A074E"/>
    <w:rsid w:val="007A2876"/>
    <w:rsid w:val="007A5347"/>
    <w:rsid w:val="007A5A68"/>
    <w:rsid w:val="007B1F94"/>
    <w:rsid w:val="007B52E0"/>
    <w:rsid w:val="007B5C59"/>
    <w:rsid w:val="007D201B"/>
    <w:rsid w:val="007D29D0"/>
    <w:rsid w:val="007D40CA"/>
    <w:rsid w:val="007E0ECE"/>
    <w:rsid w:val="007E280A"/>
    <w:rsid w:val="007E6153"/>
    <w:rsid w:val="007F43E2"/>
    <w:rsid w:val="007F4526"/>
    <w:rsid w:val="007F7A16"/>
    <w:rsid w:val="008014D0"/>
    <w:rsid w:val="008042F0"/>
    <w:rsid w:val="00807301"/>
    <w:rsid w:val="008151BF"/>
    <w:rsid w:val="00815AE2"/>
    <w:rsid w:val="008173B3"/>
    <w:rsid w:val="0082138C"/>
    <w:rsid w:val="008218BA"/>
    <w:rsid w:val="00823439"/>
    <w:rsid w:val="008265B2"/>
    <w:rsid w:val="0082698B"/>
    <w:rsid w:val="00830579"/>
    <w:rsid w:val="00836784"/>
    <w:rsid w:val="00843610"/>
    <w:rsid w:val="00845C74"/>
    <w:rsid w:val="00846613"/>
    <w:rsid w:val="00847846"/>
    <w:rsid w:val="008530A6"/>
    <w:rsid w:val="00853BDE"/>
    <w:rsid w:val="00853C90"/>
    <w:rsid w:val="008614BC"/>
    <w:rsid w:val="00864252"/>
    <w:rsid w:val="00883C6F"/>
    <w:rsid w:val="0088670F"/>
    <w:rsid w:val="00893BC6"/>
    <w:rsid w:val="00894FE7"/>
    <w:rsid w:val="008B0A7C"/>
    <w:rsid w:val="008B207F"/>
    <w:rsid w:val="008B39C8"/>
    <w:rsid w:val="008B523D"/>
    <w:rsid w:val="008D781B"/>
    <w:rsid w:val="008E07E1"/>
    <w:rsid w:val="008E1A24"/>
    <w:rsid w:val="00904B53"/>
    <w:rsid w:val="00915494"/>
    <w:rsid w:val="00917EEB"/>
    <w:rsid w:val="009311AA"/>
    <w:rsid w:val="00934D60"/>
    <w:rsid w:val="00944056"/>
    <w:rsid w:val="00945B0A"/>
    <w:rsid w:val="009508C5"/>
    <w:rsid w:val="00956A34"/>
    <w:rsid w:val="00975C07"/>
    <w:rsid w:val="00984D66"/>
    <w:rsid w:val="00984DBE"/>
    <w:rsid w:val="009877E9"/>
    <w:rsid w:val="00993691"/>
    <w:rsid w:val="009A0742"/>
    <w:rsid w:val="009A4CBA"/>
    <w:rsid w:val="009B291A"/>
    <w:rsid w:val="009B75D5"/>
    <w:rsid w:val="009C0EBA"/>
    <w:rsid w:val="009C7979"/>
    <w:rsid w:val="009D12D0"/>
    <w:rsid w:val="009D58CF"/>
    <w:rsid w:val="009D6454"/>
    <w:rsid w:val="009D7B50"/>
    <w:rsid w:val="009E1467"/>
    <w:rsid w:val="009E52E4"/>
    <w:rsid w:val="009E6391"/>
    <w:rsid w:val="00A02AC4"/>
    <w:rsid w:val="00A04FDB"/>
    <w:rsid w:val="00A055D2"/>
    <w:rsid w:val="00A06E59"/>
    <w:rsid w:val="00A136CF"/>
    <w:rsid w:val="00A20EF5"/>
    <w:rsid w:val="00A26E34"/>
    <w:rsid w:val="00A34C33"/>
    <w:rsid w:val="00A35909"/>
    <w:rsid w:val="00A42F94"/>
    <w:rsid w:val="00A42FD3"/>
    <w:rsid w:val="00A52774"/>
    <w:rsid w:val="00A52B1C"/>
    <w:rsid w:val="00A616CC"/>
    <w:rsid w:val="00A64D77"/>
    <w:rsid w:val="00A6650B"/>
    <w:rsid w:val="00A737AC"/>
    <w:rsid w:val="00A74B0F"/>
    <w:rsid w:val="00A763C2"/>
    <w:rsid w:val="00A820C7"/>
    <w:rsid w:val="00A85432"/>
    <w:rsid w:val="00A87F05"/>
    <w:rsid w:val="00A928E4"/>
    <w:rsid w:val="00A95C10"/>
    <w:rsid w:val="00AB4208"/>
    <w:rsid w:val="00AC21C3"/>
    <w:rsid w:val="00AD365E"/>
    <w:rsid w:val="00AD531E"/>
    <w:rsid w:val="00AD62DF"/>
    <w:rsid w:val="00AD73F1"/>
    <w:rsid w:val="00AE20D0"/>
    <w:rsid w:val="00AF0095"/>
    <w:rsid w:val="00AF0A78"/>
    <w:rsid w:val="00AF7C1A"/>
    <w:rsid w:val="00B05C4A"/>
    <w:rsid w:val="00B109D4"/>
    <w:rsid w:val="00B16017"/>
    <w:rsid w:val="00B2194C"/>
    <w:rsid w:val="00B234C3"/>
    <w:rsid w:val="00B32CDF"/>
    <w:rsid w:val="00B32EE2"/>
    <w:rsid w:val="00B370A7"/>
    <w:rsid w:val="00B37582"/>
    <w:rsid w:val="00B401CA"/>
    <w:rsid w:val="00B44989"/>
    <w:rsid w:val="00B44D29"/>
    <w:rsid w:val="00B517DA"/>
    <w:rsid w:val="00B55F9A"/>
    <w:rsid w:val="00B65994"/>
    <w:rsid w:val="00B736B1"/>
    <w:rsid w:val="00B7526D"/>
    <w:rsid w:val="00B76BF5"/>
    <w:rsid w:val="00B76FF5"/>
    <w:rsid w:val="00B826AE"/>
    <w:rsid w:val="00B82F30"/>
    <w:rsid w:val="00B93374"/>
    <w:rsid w:val="00BA27CE"/>
    <w:rsid w:val="00BA2D58"/>
    <w:rsid w:val="00BC3E8A"/>
    <w:rsid w:val="00BD05A3"/>
    <w:rsid w:val="00BE0812"/>
    <w:rsid w:val="00BE0BD4"/>
    <w:rsid w:val="00BF001B"/>
    <w:rsid w:val="00BF79FF"/>
    <w:rsid w:val="00C002E2"/>
    <w:rsid w:val="00C038D3"/>
    <w:rsid w:val="00C062C1"/>
    <w:rsid w:val="00C06B87"/>
    <w:rsid w:val="00C130BB"/>
    <w:rsid w:val="00C228CB"/>
    <w:rsid w:val="00C244C9"/>
    <w:rsid w:val="00C35A31"/>
    <w:rsid w:val="00C4057B"/>
    <w:rsid w:val="00C42B9E"/>
    <w:rsid w:val="00C614D0"/>
    <w:rsid w:val="00C65651"/>
    <w:rsid w:val="00C9063A"/>
    <w:rsid w:val="00C96AEF"/>
    <w:rsid w:val="00CB3989"/>
    <w:rsid w:val="00CB4577"/>
    <w:rsid w:val="00CB58BF"/>
    <w:rsid w:val="00CB6C48"/>
    <w:rsid w:val="00CC6ED6"/>
    <w:rsid w:val="00CD15B7"/>
    <w:rsid w:val="00CD63D7"/>
    <w:rsid w:val="00CD789B"/>
    <w:rsid w:val="00CE1DED"/>
    <w:rsid w:val="00CE74E8"/>
    <w:rsid w:val="00CF189F"/>
    <w:rsid w:val="00CF2539"/>
    <w:rsid w:val="00CF3F36"/>
    <w:rsid w:val="00D01F01"/>
    <w:rsid w:val="00D04984"/>
    <w:rsid w:val="00D11765"/>
    <w:rsid w:val="00D14BCA"/>
    <w:rsid w:val="00D201F7"/>
    <w:rsid w:val="00D21D32"/>
    <w:rsid w:val="00D223F9"/>
    <w:rsid w:val="00D237B7"/>
    <w:rsid w:val="00D2401D"/>
    <w:rsid w:val="00D30B90"/>
    <w:rsid w:val="00D4009F"/>
    <w:rsid w:val="00D40DED"/>
    <w:rsid w:val="00D41EF0"/>
    <w:rsid w:val="00D420BE"/>
    <w:rsid w:val="00D447B7"/>
    <w:rsid w:val="00D455F8"/>
    <w:rsid w:val="00D50607"/>
    <w:rsid w:val="00D609A8"/>
    <w:rsid w:val="00D71696"/>
    <w:rsid w:val="00D71992"/>
    <w:rsid w:val="00D75AE6"/>
    <w:rsid w:val="00D8727D"/>
    <w:rsid w:val="00D94EE6"/>
    <w:rsid w:val="00DA0077"/>
    <w:rsid w:val="00DA3A84"/>
    <w:rsid w:val="00DA411D"/>
    <w:rsid w:val="00DA4EC5"/>
    <w:rsid w:val="00DA67E5"/>
    <w:rsid w:val="00DB4F9D"/>
    <w:rsid w:val="00DD3206"/>
    <w:rsid w:val="00DE6B8A"/>
    <w:rsid w:val="00DF0CE8"/>
    <w:rsid w:val="00DF6DBB"/>
    <w:rsid w:val="00E02030"/>
    <w:rsid w:val="00E12AA5"/>
    <w:rsid w:val="00E1318B"/>
    <w:rsid w:val="00E14278"/>
    <w:rsid w:val="00E15350"/>
    <w:rsid w:val="00E215BB"/>
    <w:rsid w:val="00E2182B"/>
    <w:rsid w:val="00E30AD8"/>
    <w:rsid w:val="00E321C1"/>
    <w:rsid w:val="00E32BE3"/>
    <w:rsid w:val="00E44055"/>
    <w:rsid w:val="00E51A50"/>
    <w:rsid w:val="00E559F8"/>
    <w:rsid w:val="00E55AE7"/>
    <w:rsid w:val="00E57315"/>
    <w:rsid w:val="00E6191A"/>
    <w:rsid w:val="00E620F2"/>
    <w:rsid w:val="00E6381D"/>
    <w:rsid w:val="00E741A7"/>
    <w:rsid w:val="00E82465"/>
    <w:rsid w:val="00E93928"/>
    <w:rsid w:val="00E9595B"/>
    <w:rsid w:val="00E960E8"/>
    <w:rsid w:val="00E97EDC"/>
    <w:rsid w:val="00EA39B6"/>
    <w:rsid w:val="00EB268D"/>
    <w:rsid w:val="00EB2DC4"/>
    <w:rsid w:val="00EB374E"/>
    <w:rsid w:val="00EC7A69"/>
    <w:rsid w:val="00EE6883"/>
    <w:rsid w:val="00EF0464"/>
    <w:rsid w:val="00EF072D"/>
    <w:rsid w:val="00EF0FF8"/>
    <w:rsid w:val="00EF3399"/>
    <w:rsid w:val="00F00204"/>
    <w:rsid w:val="00F01288"/>
    <w:rsid w:val="00F01427"/>
    <w:rsid w:val="00F050B3"/>
    <w:rsid w:val="00F11967"/>
    <w:rsid w:val="00F160EC"/>
    <w:rsid w:val="00F20A5B"/>
    <w:rsid w:val="00F21454"/>
    <w:rsid w:val="00F22D70"/>
    <w:rsid w:val="00F22F4F"/>
    <w:rsid w:val="00F243A2"/>
    <w:rsid w:val="00F335B8"/>
    <w:rsid w:val="00F34E35"/>
    <w:rsid w:val="00F42B6B"/>
    <w:rsid w:val="00F43AC2"/>
    <w:rsid w:val="00F44CF3"/>
    <w:rsid w:val="00F50FCC"/>
    <w:rsid w:val="00F6011F"/>
    <w:rsid w:val="00F679D0"/>
    <w:rsid w:val="00F84D42"/>
    <w:rsid w:val="00F86781"/>
    <w:rsid w:val="00F877F5"/>
    <w:rsid w:val="00F93436"/>
    <w:rsid w:val="00F97A34"/>
    <w:rsid w:val="00F97B03"/>
    <w:rsid w:val="00FA3D53"/>
    <w:rsid w:val="00FA4827"/>
    <w:rsid w:val="00FA5EF7"/>
    <w:rsid w:val="00FB1A93"/>
    <w:rsid w:val="00FB6940"/>
    <w:rsid w:val="00FC02A9"/>
    <w:rsid w:val="00FC463D"/>
    <w:rsid w:val="00FC69AD"/>
    <w:rsid w:val="00FD41C5"/>
    <w:rsid w:val="00FE362D"/>
    <w:rsid w:val="00FE6115"/>
    <w:rsid w:val="00FE694E"/>
    <w:rsid w:val="00FE701D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EB9274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59"/>
    <w:rsid w:val="00A42FD3"/>
    <w:pPr>
      <w:spacing w:line="483" w:lineRule="exact"/>
      <w:ind w:leftChars="100" w:left="100" w:hangingChars="100" w:hanging="24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42FD3"/>
    <w:pPr>
      <w:widowControl/>
      <w:spacing w:line="483" w:lineRule="exact"/>
      <w:ind w:leftChars="100" w:left="100" w:hangingChars="100" w:hanging="244"/>
      <w:jc w:val="center"/>
    </w:pPr>
    <w:rPr>
      <w:color w:val="000000" w:themeColor="text1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A42FD3"/>
    <w:rPr>
      <w:color w:val="000000" w:themeColor="text1"/>
      <w:spacing w:val="-12"/>
      <w:sz w:val="22"/>
    </w:rPr>
  </w:style>
  <w:style w:type="character" w:styleId="aa">
    <w:name w:val="annotation reference"/>
    <w:basedOn w:val="a0"/>
    <w:uiPriority w:val="99"/>
    <w:semiHidden/>
    <w:unhideWhenUsed/>
    <w:rsid w:val="00A42FD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42FD3"/>
    <w:pPr>
      <w:widowControl/>
      <w:spacing w:line="483" w:lineRule="exact"/>
      <w:ind w:leftChars="100" w:left="100" w:hangingChars="100" w:hanging="244"/>
      <w:jc w:val="left"/>
    </w:pPr>
    <w:rPr>
      <w:spacing w:val="-12"/>
    </w:rPr>
  </w:style>
  <w:style w:type="character" w:customStyle="1" w:styleId="ac">
    <w:name w:val="コメント文字列 (文字)"/>
    <w:basedOn w:val="a0"/>
    <w:link w:val="ab"/>
    <w:uiPriority w:val="99"/>
    <w:rsid w:val="00A42FD3"/>
    <w:rPr>
      <w:spacing w:val="-12"/>
    </w:rPr>
  </w:style>
  <w:style w:type="paragraph" w:styleId="ad">
    <w:name w:val="Balloon Text"/>
    <w:basedOn w:val="a"/>
    <w:link w:val="ae"/>
    <w:uiPriority w:val="99"/>
    <w:semiHidden/>
    <w:unhideWhenUsed/>
    <w:rsid w:val="00A42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2F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7D29D0"/>
    <w:pPr>
      <w:widowControl w:val="0"/>
      <w:spacing w:line="240" w:lineRule="auto"/>
      <w:ind w:leftChars="0" w:left="0" w:firstLineChars="0" w:firstLine="0"/>
    </w:pPr>
    <w:rPr>
      <w:b/>
      <w:bCs/>
      <w:spacing w:val="0"/>
    </w:rPr>
  </w:style>
  <w:style w:type="character" w:customStyle="1" w:styleId="af0">
    <w:name w:val="コメント内容 (文字)"/>
    <w:basedOn w:val="ac"/>
    <w:link w:val="af"/>
    <w:uiPriority w:val="99"/>
    <w:semiHidden/>
    <w:rsid w:val="007D29D0"/>
    <w:rPr>
      <w:b/>
      <w:bCs/>
      <w:spacing w:val="-12"/>
    </w:rPr>
  </w:style>
  <w:style w:type="table" w:customStyle="1" w:styleId="1">
    <w:name w:val="表 (格子)1"/>
    <w:basedOn w:val="a1"/>
    <w:next w:val="a7"/>
    <w:uiPriority w:val="39"/>
    <w:rsid w:val="00DF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010D-4D70-4C61-AE72-41A3FEF5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25</cp:revision>
  <cp:lastPrinted>2025-12-11T01:10:00Z</cp:lastPrinted>
  <dcterms:created xsi:type="dcterms:W3CDTF">2025-03-21T07:12:00Z</dcterms:created>
  <dcterms:modified xsi:type="dcterms:W3CDTF">2025-12-11T02:47:00Z</dcterms:modified>
</cp:coreProperties>
</file>